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19AE" w14:textId="5CFDD4B5" w:rsidR="1E8F2474" w:rsidRPr="0028039D" w:rsidRDefault="00F3762C" w:rsidP="00A52252">
      <w:pPr>
        <w:pStyle w:val="Heading1"/>
        <w:spacing w:before="100" w:beforeAutospacing="1" w:after="100" w:afterAutospacing="1"/>
        <w:jc w:val="center"/>
        <w:rPr>
          <w:rFonts w:asciiTheme="minorHAnsi" w:eastAsia="Calibri" w:hAnsiTheme="minorHAnsi" w:cstheme="minorHAnsi"/>
          <w:b/>
          <w:bCs/>
          <w:color w:val="806000" w:themeColor="accent4" w:themeShade="80"/>
          <w:sz w:val="28"/>
          <w:szCs w:val="28"/>
        </w:rPr>
      </w:pPr>
      <w:r w:rsidRPr="0028039D">
        <w:rPr>
          <w:rFonts w:asciiTheme="minorHAnsi" w:eastAsia="Calibri" w:hAnsiTheme="minorHAnsi" w:cstheme="minorHAnsi"/>
          <w:b/>
          <w:bCs/>
          <w:color w:val="806000" w:themeColor="accent4" w:themeShade="80"/>
          <w:sz w:val="28"/>
          <w:szCs w:val="28"/>
        </w:rPr>
        <w:t xml:space="preserve">JMHC </w:t>
      </w:r>
      <w:r w:rsidR="006058C2" w:rsidRPr="0028039D">
        <w:rPr>
          <w:rFonts w:asciiTheme="minorHAnsi" w:eastAsia="Calibri" w:hAnsiTheme="minorHAnsi" w:cstheme="minorHAnsi"/>
          <w:b/>
          <w:bCs/>
          <w:color w:val="806000" w:themeColor="accent4" w:themeShade="80"/>
          <w:sz w:val="28"/>
          <w:szCs w:val="28"/>
        </w:rPr>
        <w:t xml:space="preserve">INTERDISCIPLINARY </w:t>
      </w:r>
      <w:r w:rsidRPr="0028039D">
        <w:rPr>
          <w:rFonts w:asciiTheme="minorHAnsi" w:eastAsia="Calibri" w:hAnsiTheme="minorHAnsi" w:cstheme="minorHAnsi"/>
          <w:b/>
          <w:bCs/>
          <w:color w:val="806000" w:themeColor="accent4" w:themeShade="80"/>
          <w:sz w:val="28"/>
          <w:szCs w:val="28"/>
        </w:rPr>
        <w:t xml:space="preserve">RESEARCH </w:t>
      </w:r>
      <w:r w:rsidR="006058C2" w:rsidRPr="0028039D">
        <w:rPr>
          <w:rFonts w:asciiTheme="minorHAnsi" w:eastAsia="Calibri" w:hAnsiTheme="minorHAnsi" w:cstheme="minorHAnsi"/>
          <w:b/>
          <w:bCs/>
          <w:color w:val="806000" w:themeColor="accent4" w:themeShade="80"/>
          <w:sz w:val="28"/>
          <w:szCs w:val="28"/>
        </w:rPr>
        <w:t>GENERATOR</w:t>
      </w:r>
      <w:r w:rsidRPr="0028039D">
        <w:rPr>
          <w:rFonts w:asciiTheme="minorHAnsi" w:eastAsia="Calibri" w:hAnsiTheme="minorHAnsi" w:cstheme="minorHAnsi"/>
          <w:b/>
          <w:bCs/>
          <w:color w:val="806000" w:themeColor="accent4" w:themeShade="80"/>
          <w:sz w:val="28"/>
          <w:szCs w:val="28"/>
        </w:rPr>
        <w:t>: PROPOSAL TEMPLATE</w:t>
      </w:r>
    </w:p>
    <w:p w14:paraId="6849A32F" w14:textId="73C3F417" w:rsidR="5C910221" w:rsidRPr="0028039D" w:rsidRDefault="5C910221" w:rsidP="00A52252">
      <w:pPr>
        <w:pStyle w:val="Heading1"/>
        <w:spacing w:before="100" w:beforeAutospacing="1" w:after="100" w:afterAutospacing="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8039D">
        <w:rPr>
          <w:rFonts w:asciiTheme="minorHAnsi" w:hAnsiTheme="minorHAnsi" w:cstheme="minorHAnsi"/>
          <w:color w:val="000000" w:themeColor="text1"/>
          <w:sz w:val="28"/>
          <w:szCs w:val="28"/>
        </w:rPr>
        <w:t>[</w:t>
      </w:r>
      <w:r w:rsidR="002A77FB" w:rsidRPr="0028039D">
        <w:rPr>
          <w:rFonts w:asciiTheme="minorHAnsi" w:hAnsiTheme="minorHAnsi" w:cstheme="minorHAnsi"/>
          <w:color w:val="000000" w:themeColor="text1"/>
          <w:sz w:val="28"/>
          <w:szCs w:val="28"/>
        </w:rPr>
        <w:t>FACULTY</w:t>
      </w:r>
      <w:r w:rsidRPr="0028039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NAME</w:t>
      </w:r>
      <w:r w:rsidR="4D0D9FBC" w:rsidRPr="0028039D">
        <w:rPr>
          <w:rFonts w:asciiTheme="minorHAnsi" w:hAnsiTheme="minorHAnsi" w:cstheme="minorHAnsi"/>
          <w:color w:val="000000" w:themeColor="text1"/>
          <w:sz w:val="28"/>
          <w:szCs w:val="28"/>
        </w:rPr>
        <w:t>, TITLE, DEPARTMENT]</w:t>
      </w:r>
    </w:p>
    <w:p w14:paraId="736FCBEC" w14:textId="72EBEFBB" w:rsidR="5C910221" w:rsidRPr="0028039D" w:rsidRDefault="5C910221" w:rsidP="00A52252">
      <w:pPr>
        <w:pStyle w:val="Heading1"/>
        <w:spacing w:before="100" w:beforeAutospacing="1" w:after="100" w:afterAutospacing="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8039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65F73410" w:rsidRPr="0028039D">
        <w:rPr>
          <w:rFonts w:asciiTheme="minorHAnsi" w:hAnsiTheme="minorHAnsi" w:cstheme="minorHAnsi"/>
          <w:color w:val="000000" w:themeColor="text1"/>
          <w:sz w:val="28"/>
          <w:szCs w:val="28"/>
        </w:rPr>
        <w:t>[DATE]</w:t>
      </w:r>
    </w:p>
    <w:p w14:paraId="227BE6FF" w14:textId="36B29AB6" w:rsidR="173E0DCE" w:rsidRPr="0028039D" w:rsidRDefault="173E0DCE" w:rsidP="00A52252">
      <w:pPr>
        <w:spacing w:before="100" w:beforeAutospacing="1" w:after="100" w:afterAutospacing="1"/>
        <w:jc w:val="center"/>
        <w:rPr>
          <w:rFonts w:cstheme="minorHAnsi"/>
          <w:color w:val="000000" w:themeColor="text1"/>
          <w:sz w:val="28"/>
          <w:szCs w:val="28"/>
        </w:rPr>
      </w:pPr>
      <w:r w:rsidRPr="0028039D">
        <w:rPr>
          <w:rFonts w:eastAsiaTheme="majorEastAsia" w:cstheme="minorHAnsi"/>
          <w:color w:val="000000" w:themeColor="text1"/>
          <w:sz w:val="28"/>
          <w:szCs w:val="28"/>
        </w:rPr>
        <w:t>[</w:t>
      </w:r>
      <w:r w:rsidR="00A52252" w:rsidRPr="0028039D">
        <w:rPr>
          <w:rFonts w:eastAsiaTheme="majorEastAsia" w:cstheme="minorHAnsi"/>
          <w:color w:val="000000" w:themeColor="text1"/>
          <w:sz w:val="28"/>
          <w:szCs w:val="28"/>
        </w:rPr>
        <w:t>IRG THEME AND POTENTIAL NAME</w:t>
      </w:r>
      <w:r w:rsidRPr="0028039D">
        <w:rPr>
          <w:rFonts w:eastAsiaTheme="majorEastAsia" w:cstheme="minorHAnsi"/>
          <w:color w:val="000000" w:themeColor="text1"/>
          <w:sz w:val="28"/>
          <w:szCs w:val="28"/>
        </w:rPr>
        <w:t>]</w:t>
      </w:r>
    </w:p>
    <w:p w14:paraId="47B5BA3C" w14:textId="2A165C47" w:rsidR="00C67CF4" w:rsidRPr="0028039D" w:rsidRDefault="502817F1" w:rsidP="37DD2744">
      <w:pPr>
        <w:rPr>
          <w:rFonts w:eastAsia="Calibri" w:cstheme="minorHAnsi"/>
          <w:b/>
          <w:bCs/>
          <w:color w:val="4472C4" w:themeColor="accent1"/>
          <w:sz w:val="24"/>
          <w:szCs w:val="24"/>
        </w:rPr>
      </w:pPr>
      <w:r w:rsidRPr="0028039D">
        <w:rPr>
          <w:rFonts w:eastAsia="Calibri" w:cstheme="minorHAnsi"/>
          <w:b/>
          <w:bCs/>
          <w:sz w:val="24"/>
          <w:szCs w:val="24"/>
        </w:rPr>
        <w:t xml:space="preserve">This template aims to provide some </w:t>
      </w:r>
      <w:r w:rsidR="4EE9D69C" w:rsidRPr="0028039D">
        <w:rPr>
          <w:rFonts w:eastAsia="Calibri" w:cstheme="minorHAnsi"/>
          <w:b/>
          <w:bCs/>
          <w:sz w:val="24"/>
          <w:szCs w:val="24"/>
        </w:rPr>
        <w:t>guidance</w:t>
      </w:r>
      <w:r w:rsidRPr="0028039D">
        <w:rPr>
          <w:rFonts w:eastAsia="Calibri" w:cstheme="minorHAnsi"/>
          <w:b/>
          <w:bCs/>
          <w:sz w:val="24"/>
          <w:szCs w:val="24"/>
        </w:rPr>
        <w:t xml:space="preserve"> t</w:t>
      </w:r>
      <w:r w:rsidR="41DCD084" w:rsidRPr="0028039D">
        <w:rPr>
          <w:rFonts w:eastAsia="Calibri" w:cstheme="minorHAnsi"/>
          <w:b/>
          <w:bCs/>
          <w:sz w:val="24"/>
          <w:szCs w:val="24"/>
        </w:rPr>
        <w:t>o</w:t>
      </w:r>
      <w:r w:rsidRPr="0028039D">
        <w:rPr>
          <w:rFonts w:eastAsia="Calibri" w:cstheme="minorHAnsi"/>
          <w:b/>
          <w:bCs/>
          <w:sz w:val="24"/>
          <w:szCs w:val="24"/>
        </w:rPr>
        <w:t xml:space="preserve"> help articulate your proposal effectively.</w:t>
      </w:r>
      <w:r w:rsidR="7F25093C" w:rsidRPr="0028039D">
        <w:rPr>
          <w:rFonts w:eastAsia="Calibri" w:cstheme="minorHAnsi"/>
          <w:b/>
          <w:bCs/>
          <w:sz w:val="24"/>
          <w:szCs w:val="24"/>
        </w:rPr>
        <w:t xml:space="preserve"> We recommend that you keep your proposal </w:t>
      </w:r>
      <w:r w:rsidR="5D5290B7" w:rsidRPr="0028039D">
        <w:rPr>
          <w:rFonts w:eastAsia="Calibri" w:cstheme="minorHAnsi"/>
          <w:b/>
          <w:bCs/>
          <w:sz w:val="24"/>
          <w:szCs w:val="24"/>
        </w:rPr>
        <w:t xml:space="preserve">clear and </w:t>
      </w:r>
      <w:r w:rsidR="7F25093C" w:rsidRPr="0028039D">
        <w:rPr>
          <w:rFonts w:eastAsia="Calibri" w:cstheme="minorHAnsi"/>
          <w:b/>
          <w:bCs/>
          <w:sz w:val="24"/>
          <w:szCs w:val="24"/>
        </w:rPr>
        <w:t>concise</w:t>
      </w:r>
      <w:r w:rsidR="22C2AFCE" w:rsidRPr="0028039D">
        <w:rPr>
          <w:rFonts w:eastAsia="Calibri" w:cstheme="minorHAnsi"/>
          <w:b/>
          <w:bCs/>
          <w:sz w:val="24"/>
          <w:szCs w:val="24"/>
        </w:rPr>
        <w:t xml:space="preserve">. </w:t>
      </w:r>
      <w:r w:rsidR="786EAF7F" w:rsidRPr="0028039D">
        <w:rPr>
          <w:rFonts w:eastAsia="Calibri" w:cstheme="minorHAnsi"/>
          <w:b/>
          <w:bCs/>
          <w:sz w:val="24"/>
          <w:szCs w:val="24"/>
        </w:rPr>
        <w:t xml:space="preserve">Please review the Call for Proposals before you fill out this template. </w:t>
      </w:r>
      <w:r w:rsidR="30828828" w:rsidRPr="0028039D">
        <w:rPr>
          <w:rFonts w:eastAsia="Calibri" w:cstheme="minorHAnsi"/>
          <w:b/>
          <w:bCs/>
          <w:sz w:val="24"/>
          <w:szCs w:val="24"/>
        </w:rPr>
        <w:t>You must fill out the Qualtrics Form to submit your application and upload the proposal template.</w:t>
      </w:r>
      <w:r w:rsidR="3116F822" w:rsidRPr="0028039D">
        <w:rPr>
          <w:rFonts w:eastAsia="Calibri" w:cstheme="minorHAnsi"/>
          <w:b/>
          <w:bCs/>
          <w:sz w:val="24"/>
          <w:szCs w:val="24"/>
        </w:rPr>
        <w:t xml:space="preserve"> There are </w:t>
      </w:r>
      <w:r w:rsidR="00843854" w:rsidRPr="0028039D">
        <w:rPr>
          <w:rFonts w:eastAsia="Calibri" w:cstheme="minorHAnsi"/>
          <w:b/>
          <w:bCs/>
          <w:sz w:val="24"/>
          <w:szCs w:val="24"/>
        </w:rPr>
        <w:t>5</w:t>
      </w:r>
      <w:r w:rsidR="3116F822" w:rsidRPr="0028039D">
        <w:rPr>
          <w:rFonts w:eastAsia="Calibri" w:cstheme="minorHAnsi"/>
          <w:b/>
          <w:bCs/>
          <w:sz w:val="24"/>
          <w:szCs w:val="24"/>
        </w:rPr>
        <w:t xml:space="preserve"> </w:t>
      </w:r>
      <w:r w:rsidR="009B2EB8" w:rsidRPr="0028039D">
        <w:rPr>
          <w:rFonts w:eastAsia="Calibri" w:cstheme="minorHAnsi"/>
          <w:b/>
          <w:bCs/>
          <w:sz w:val="24"/>
          <w:szCs w:val="24"/>
        </w:rPr>
        <w:t xml:space="preserve">brief </w:t>
      </w:r>
      <w:r w:rsidR="3116F822" w:rsidRPr="0028039D">
        <w:rPr>
          <w:rFonts w:eastAsia="Calibri" w:cstheme="minorHAnsi"/>
          <w:b/>
          <w:bCs/>
          <w:sz w:val="24"/>
          <w:szCs w:val="24"/>
        </w:rPr>
        <w:t>sections in this template:</w:t>
      </w:r>
    </w:p>
    <w:p w14:paraId="05DA526C" w14:textId="3E36E328" w:rsidR="00C67CF4" w:rsidRPr="0028039D" w:rsidRDefault="1433BADB" w:rsidP="3ED908D7">
      <w:pPr>
        <w:pStyle w:val="ListParagraph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>Section 1: Research Project</w:t>
      </w:r>
      <w:r w:rsidR="00AE4437" w:rsidRPr="0028039D">
        <w:rPr>
          <w:rFonts w:eastAsia="Calibri" w:cstheme="minorHAnsi"/>
          <w:sz w:val="24"/>
          <w:szCs w:val="24"/>
        </w:rPr>
        <w:t>(s)</w:t>
      </w:r>
      <w:r w:rsidRPr="0028039D">
        <w:rPr>
          <w:rFonts w:eastAsia="Calibri" w:cstheme="minorHAnsi"/>
          <w:sz w:val="24"/>
          <w:szCs w:val="24"/>
        </w:rPr>
        <w:t xml:space="preserve"> Summar</w:t>
      </w:r>
      <w:r w:rsidR="4F42460C" w:rsidRPr="0028039D">
        <w:rPr>
          <w:rFonts w:eastAsia="Calibri" w:cstheme="minorHAnsi"/>
          <w:sz w:val="24"/>
          <w:szCs w:val="24"/>
        </w:rPr>
        <w:t>y</w:t>
      </w:r>
      <w:r w:rsidRPr="0028039D">
        <w:rPr>
          <w:rFonts w:eastAsia="Calibri" w:cstheme="minorHAnsi"/>
          <w:sz w:val="24"/>
          <w:szCs w:val="24"/>
        </w:rPr>
        <w:t xml:space="preserve"> (</w:t>
      </w:r>
      <w:r w:rsidR="00AE4437" w:rsidRPr="0028039D">
        <w:rPr>
          <w:rFonts w:eastAsia="Calibri" w:cstheme="minorHAnsi"/>
          <w:sz w:val="24"/>
          <w:szCs w:val="24"/>
        </w:rPr>
        <w:t>50-100 words</w:t>
      </w:r>
      <w:r w:rsidR="5F63328E" w:rsidRPr="0028039D">
        <w:rPr>
          <w:rFonts w:eastAsia="Calibri" w:cstheme="minorHAnsi"/>
          <w:sz w:val="24"/>
          <w:szCs w:val="24"/>
        </w:rPr>
        <w:t>/project</w:t>
      </w:r>
      <w:r w:rsidRPr="0028039D">
        <w:rPr>
          <w:rFonts w:eastAsia="Calibri" w:cstheme="minorHAnsi"/>
          <w:sz w:val="24"/>
          <w:szCs w:val="24"/>
        </w:rPr>
        <w:t>)</w:t>
      </w:r>
    </w:p>
    <w:p w14:paraId="68CE801D" w14:textId="7AC4CD6D" w:rsidR="00C67CF4" w:rsidRPr="0028039D" w:rsidRDefault="1433BADB" w:rsidP="3ED908D7">
      <w:pPr>
        <w:pStyle w:val="ListParagraph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 xml:space="preserve">Section 2: </w:t>
      </w:r>
      <w:r w:rsidR="00F12E0A" w:rsidRPr="0028039D">
        <w:rPr>
          <w:rFonts w:eastAsia="Calibri" w:cstheme="minorHAnsi"/>
          <w:sz w:val="24"/>
          <w:szCs w:val="24"/>
        </w:rPr>
        <w:t>Development Plan</w:t>
      </w:r>
      <w:r w:rsidRPr="0028039D">
        <w:rPr>
          <w:rFonts w:eastAsia="Calibri" w:cstheme="minorHAnsi"/>
          <w:sz w:val="24"/>
          <w:szCs w:val="24"/>
        </w:rPr>
        <w:t xml:space="preserve"> (</w:t>
      </w:r>
      <w:r w:rsidR="00F12E0A" w:rsidRPr="0028039D">
        <w:rPr>
          <w:rFonts w:eastAsia="Calibri" w:cstheme="minorHAnsi"/>
          <w:sz w:val="24"/>
          <w:szCs w:val="24"/>
        </w:rPr>
        <w:t>200 words</w:t>
      </w:r>
      <w:r w:rsidRPr="0028039D">
        <w:rPr>
          <w:rFonts w:eastAsia="Calibri" w:cstheme="minorHAnsi"/>
          <w:sz w:val="24"/>
          <w:szCs w:val="24"/>
        </w:rPr>
        <w:t>)</w:t>
      </w:r>
    </w:p>
    <w:p w14:paraId="18EF5EB8" w14:textId="05332B6F" w:rsidR="5B907D69" w:rsidRPr="0028039D" w:rsidRDefault="5B907D69" w:rsidP="3ED908D7">
      <w:pPr>
        <w:pStyle w:val="ListParagraph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 xml:space="preserve">Section </w:t>
      </w:r>
      <w:r w:rsidR="57280E86" w:rsidRPr="0028039D">
        <w:rPr>
          <w:rFonts w:eastAsia="Calibri" w:cstheme="minorHAnsi"/>
          <w:sz w:val="24"/>
          <w:szCs w:val="24"/>
        </w:rPr>
        <w:t>3</w:t>
      </w:r>
      <w:r w:rsidRPr="0028039D">
        <w:rPr>
          <w:rFonts w:eastAsia="Calibri" w:cstheme="minorHAnsi"/>
          <w:sz w:val="24"/>
          <w:szCs w:val="24"/>
        </w:rPr>
        <w:t xml:space="preserve">: </w:t>
      </w:r>
      <w:r w:rsidR="00F12E0A" w:rsidRPr="0028039D">
        <w:rPr>
          <w:rFonts w:eastAsia="Calibri" w:cstheme="minorHAnsi"/>
          <w:sz w:val="24"/>
          <w:szCs w:val="24"/>
        </w:rPr>
        <w:t>Curriculum</w:t>
      </w:r>
      <w:r w:rsidRPr="0028039D">
        <w:rPr>
          <w:rFonts w:eastAsia="Calibri" w:cstheme="minorHAnsi"/>
          <w:sz w:val="24"/>
          <w:szCs w:val="24"/>
        </w:rPr>
        <w:t xml:space="preserve"> (</w:t>
      </w:r>
      <w:r w:rsidR="00B12DFC" w:rsidRPr="0028039D">
        <w:rPr>
          <w:rFonts w:eastAsia="Calibri" w:cstheme="minorHAnsi"/>
          <w:sz w:val="24"/>
          <w:szCs w:val="24"/>
        </w:rPr>
        <w:t>100</w:t>
      </w:r>
      <w:r w:rsidR="004C7018" w:rsidRPr="0028039D">
        <w:rPr>
          <w:rFonts w:eastAsia="Calibri" w:cstheme="minorHAnsi"/>
          <w:sz w:val="24"/>
          <w:szCs w:val="24"/>
        </w:rPr>
        <w:t xml:space="preserve"> words</w:t>
      </w:r>
      <w:r w:rsidRPr="0028039D">
        <w:rPr>
          <w:rFonts w:eastAsia="Calibri" w:cstheme="minorHAnsi"/>
          <w:sz w:val="24"/>
          <w:szCs w:val="24"/>
        </w:rPr>
        <w:t>)</w:t>
      </w:r>
    </w:p>
    <w:p w14:paraId="5BBE865B" w14:textId="1A595C83" w:rsidR="00843854" w:rsidRPr="0028039D" w:rsidRDefault="00924703" w:rsidP="3ED908D7">
      <w:pPr>
        <w:pStyle w:val="ListParagraph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 xml:space="preserve">Section 4: </w:t>
      </w:r>
      <w:r w:rsidR="00843854" w:rsidRPr="0028039D">
        <w:rPr>
          <w:rFonts w:eastAsia="Calibri" w:cstheme="minorHAnsi"/>
          <w:sz w:val="24"/>
          <w:szCs w:val="24"/>
        </w:rPr>
        <w:t>Budget Proposal</w:t>
      </w:r>
      <w:r w:rsidR="00CA130C" w:rsidRPr="0028039D">
        <w:rPr>
          <w:rFonts w:eastAsia="Calibri" w:cstheme="minorHAnsi"/>
          <w:sz w:val="24"/>
          <w:szCs w:val="24"/>
        </w:rPr>
        <w:t xml:space="preserve"> (50 words)</w:t>
      </w:r>
    </w:p>
    <w:p w14:paraId="07F25C68" w14:textId="0B117872" w:rsidR="00843854" w:rsidRPr="0028039D" w:rsidRDefault="00924703" w:rsidP="3ED908D7">
      <w:pPr>
        <w:pStyle w:val="ListParagraph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 xml:space="preserve">Section 5: </w:t>
      </w:r>
      <w:r w:rsidR="00843854" w:rsidRPr="0028039D">
        <w:rPr>
          <w:rFonts w:eastAsia="Calibri" w:cstheme="minorHAnsi"/>
          <w:sz w:val="24"/>
          <w:szCs w:val="24"/>
        </w:rPr>
        <w:t>Team Bios</w:t>
      </w:r>
      <w:r w:rsidR="00CA130C" w:rsidRPr="0028039D">
        <w:rPr>
          <w:rFonts w:eastAsia="Calibri" w:cstheme="minorHAnsi"/>
          <w:sz w:val="24"/>
          <w:szCs w:val="24"/>
        </w:rPr>
        <w:t xml:space="preserve"> (150 words per bio)</w:t>
      </w:r>
    </w:p>
    <w:p w14:paraId="0DD97474" w14:textId="31E060E7" w:rsidR="6D6B00CB" w:rsidRPr="0028039D" w:rsidRDefault="4145EB39" w:rsidP="3ED908D7">
      <w:pPr>
        <w:rPr>
          <w:rFonts w:eastAsia="Calibri" w:cstheme="minorHAnsi"/>
          <w:b/>
          <w:bCs/>
          <w:sz w:val="24"/>
          <w:szCs w:val="24"/>
        </w:rPr>
      </w:pPr>
      <w:r w:rsidRPr="0028039D">
        <w:rPr>
          <w:rFonts w:eastAsia="Calibri" w:cstheme="minorHAnsi"/>
          <w:b/>
          <w:bCs/>
          <w:sz w:val="24"/>
          <w:szCs w:val="24"/>
        </w:rPr>
        <w:t xml:space="preserve">Other information required when submitting your application on </w:t>
      </w:r>
      <w:r w:rsidR="1DB3360A" w:rsidRPr="0028039D">
        <w:rPr>
          <w:rFonts w:eastAsia="Calibri" w:cstheme="minorHAnsi"/>
          <w:b/>
          <w:bCs/>
          <w:sz w:val="24"/>
          <w:szCs w:val="24"/>
        </w:rPr>
        <w:t xml:space="preserve">the </w:t>
      </w:r>
      <w:r w:rsidRPr="0028039D">
        <w:rPr>
          <w:rFonts w:eastAsia="Calibri" w:cstheme="minorHAnsi"/>
          <w:b/>
          <w:bCs/>
          <w:sz w:val="24"/>
          <w:szCs w:val="24"/>
        </w:rPr>
        <w:t>Qualtrics</w:t>
      </w:r>
      <w:r w:rsidR="2FB7FAB5" w:rsidRPr="0028039D">
        <w:rPr>
          <w:rFonts w:eastAsia="Calibri" w:cstheme="minorHAnsi"/>
          <w:b/>
          <w:bCs/>
          <w:sz w:val="24"/>
          <w:szCs w:val="24"/>
        </w:rPr>
        <w:t xml:space="preserve"> Form</w:t>
      </w: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:</w:t>
      </w:r>
    </w:p>
    <w:p w14:paraId="3EEE6775" w14:textId="0E904804" w:rsidR="00C67CF4" w:rsidRPr="0028039D" w:rsidRDefault="1433BADB" w:rsidP="3ED908D7">
      <w:pPr>
        <w:pStyle w:val="ListParagraph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>Endorsement from Department Head or direct supervisor (1 page)</w:t>
      </w:r>
    </w:p>
    <w:p w14:paraId="7A0A3D11" w14:textId="01930801" w:rsidR="003B779B" w:rsidRPr="0028039D" w:rsidRDefault="003B779B" w:rsidP="3ED908D7">
      <w:pPr>
        <w:pStyle w:val="ListParagraph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>Acknowledgement of additional expectations</w:t>
      </w:r>
    </w:p>
    <w:p w14:paraId="526C780C" w14:textId="45877E6F" w:rsidR="3A18947F" w:rsidRPr="0028039D" w:rsidRDefault="3A18947F" w:rsidP="3A18947F">
      <w:pPr>
        <w:rPr>
          <w:rFonts w:eastAsia="Calibr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A18947F" w:rsidRPr="0028039D" w14:paraId="215E0FB8" w14:textId="77777777" w:rsidTr="3ED908D7">
        <w:trPr>
          <w:trHeight w:val="300"/>
        </w:trPr>
        <w:tc>
          <w:tcPr>
            <w:tcW w:w="9360" w:type="dxa"/>
            <w:shd w:val="clear" w:color="auto" w:fill="D9D9D9" w:themeFill="background1" w:themeFillShade="D9"/>
          </w:tcPr>
          <w:p w14:paraId="11010D3B" w14:textId="4BD74D8B" w:rsidR="0CDF9909" w:rsidRPr="0028039D" w:rsidRDefault="0CDF9909" w:rsidP="3A18947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8039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Please delete this text from your final proposal document. </w:t>
            </w:r>
          </w:p>
          <w:p w14:paraId="0F7975E6" w14:textId="5634DF55" w:rsidR="3A18947F" w:rsidRPr="0028039D" w:rsidRDefault="3A18947F" w:rsidP="3A18947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D25F241" w14:textId="77777777" w:rsidR="00632B6A" w:rsidRPr="0028039D" w:rsidRDefault="00632B6A" w:rsidP="3A18947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41FAF360" w14:textId="77777777" w:rsidR="00667707" w:rsidRPr="0028039D" w:rsidRDefault="0CDF9909" w:rsidP="3A18947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8039D">
              <w:rPr>
                <w:rFonts w:eastAsia="Calibri" w:cstheme="minorHAnsi"/>
                <w:b/>
                <w:bCs/>
                <w:sz w:val="24"/>
                <w:szCs w:val="24"/>
              </w:rPr>
              <w:t>Please name the file by beginning the file name using last name and first initial</w:t>
            </w:r>
            <w:r w:rsidR="005C1E8D" w:rsidRPr="0028039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4812CF40" w14:textId="18BDAF2E" w:rsidR="0CDF9909" w:rsidRPr="0028039D" w:rsidRDefault="005C1E8D" w:rsidP="3A18947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8039D">
              <w:rPr>
                <w:rFonts w:eastAsia="Calibri" w:cstheme="minorHAnsi"/>
                <w:b/>
                <w:bCs/>
                <w:sz w:val="24"/>
                <w:szCs w:val="24"/>
              </w:rPr>
              <w:t>Example:</w:t>
            </w:r>
            <w:r w:rsidR="0CDF9909" w:rsidRPr="0028039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CDF9909" w:rsidRPr="0028039D"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  <w:t>SmithJ_JMHC</w:t>
            </w:r>
            <w:r w:rsidR="006430C9" w:rsidRPr="0028039D"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  <w:t>_IRG</w:t>
            </w:r>
            <w:r w:rsidR="0CDF9909" w:rsidRPr="0028039D"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  <w:t>_202</w:t>
            </w:r>
            <w:r w:rsidR="006430C9" w:rsidRPr="0028039D"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CDF9909" w:rsidRPr="0028039D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</w:p>
          <w:p w14:paraId="242B7E0E" w14:textId="7299078A" w:rsidR="3A18947F" w:rsidRPr="0028039D" w:rsidRDefault="3A18947F" w:rsidP="3A18947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41A8714F" w14:textId="77777777" w:rsidR="006B6502" w:rsidRPr="0028039D" w:rsidRDefault="006B6502" w:rsidP="3A18947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313DA282" w14:textId="77777777" w:rsidR="006B6502" w:rsidRPr="0028039D" w:rsidRDefault="006B6502" w:rsidP="3A18947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38BBDF04" w14:textId="5704B927" w:rsidR="006B6502" w:rsidRPr="0028039D" w:rsidRDefault="006B6502" w:rsidP="3A18947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8039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If you have any questions, email </w:t>
            </w:r>
            <w:r w:rsidR="00E91CBC" w:rsidRPr="0028039D">
              <w:rPr>
                <w:rFonts w:eastAsia="Calibri" w:cstheme="minorHAnsi"/>
                <w:b/>
                <w:bCs/>
                <w:sz w:val="24"/>
                <w:szCs w:val="24"/>
              </w:rPr>
              <w:t>Sarah Vaughn</w:t>
            </w:r>
            <w:r w:rsidRPr="0028039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at </w:t>
            </w:r>
            <w:r w:rsidR="00E91CBC" w:rsidRPr="0028039D">
              <w:rPr>
                <w:rFonts w:eastAsia="Calibri" w:cstheme="minorHAnsi"/>
                <w:b/>
                <w:bCs/>
                <w:sz w:val="24"/>
                <w:szCs w:val="24"/>
              </w:rPr>
              <w:t>svaughn</w:t>
            </w:r>
            <w:r w:rsidRPr="0028039D">
              <w:rPr>
                <w:rFonts w:eastAsia="Calibri" w:cstheme="minorHAnsi"/>
                <w:b/>
                <w:bCs/>
                <w:sz w:val="24"/>
                <w:szCs w:val="24"/>
              </w:rPr>
              <w:t>@purdue.edu.</w:t>
            </w:r>
          </w:p>
        </w:tc>
      </w:tr>
    </w:tbl>
    <w:p w14:paraId="1D9C6FF0" w14:textId="2FEE2F29" w:rsidR="3A18947F" w:rsidRPr="0028039D" w:rsidRDefault="3A18947F" w:rsidP="3A18947F">
      <w:pPr>
        <w:rPr>
          <w:rFonts w:eastAsia="Calibri" w:cstheme="minorHAnsi"/>
          <w:b/>
          <w:bCs/>
          <w:sz w:val="24"/>
          <w:szCs w:val="24"/>
        </w:rPr>
      </w:pPr>
    </w:p>
    <w:p w14:paraId="44B84C17" w14:textId="646AFDEC" w:rsidR="3A18947F" w:rsidRPr="0028039D" w:rsidRDefault="3A18947F" w:rsidP="3A18947F">
      <w:pPr>
        <w:rPr>
          <w:rFonts w:eastAsia="Calibri" w:cstheme="minorHAnsi"/>
          <w:i/>
          <w:iCs/>
          <w:color w:val="4471C4"/>
          <w:sz w:val="24"/>
          <w:szCs w:val="24"/>
        </w:rPr>
      </w:pPr>
    </w:p>
    <w:p w14:paraId="6FE4C950" w14:textId="24691E44" w:rsidR="0C741C0F" w:rsidRPr="0028039D" w:rsidRDefault="0C741C0F">
      <w:pPr>
        <w:rPr>
          <w:rFonts w:cstheme="minorHAnsi"/>
          <w:sz w:val="24"/>
          <w:szCs w:val="24"/>
        </w:rPr>
      </w:pPr>
    </w:p>
    <w:p w14:paraId="6DE041A9" w14:textId="77777777" w:rsidR="00766181" w:rsidRPr="0028039D" w:rsidRDefault="00766181">
      <w:pPr>
        <w:rPr>
          <w:rFonts w:cstheme="minorHAnsi"/>
          <w:sz w:val="24"/>
          <w:szCs w:val="24"/>
        </w:rPr>
      </w:pPr>
    </w:p>
    <w:p w14:paraId="506AC033" w14:textId="5C0CB09C" w:rsidR="00C67CF4" w:rsidRPr="0028039D" w:rsidRDefault="00AB0381" w:rsidP="0060258D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SECTION 1: RESEARCH PROJECT</w:t>
      </w:r>
      <w:r w:rsidR="00766181"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(S)</w:t>
      </w: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 xml:space="preserve"> SUMMARY (LIMIT TO </w:t>
      </w:r>
      <w:r w:rsidR="00766181"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50-100 WORDS</w:t>
      </w: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)</w:t>
      </w:r>
    </w:p>
    <w:p w14:paraId="57E0DF5B" w14:textId="255C816B" w:rsidR="188CE663" w:rsidRPr="0028039D" w:rsidRDefault="188CE663" w:rsidP="0060258D">
      <w:p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28039D">
        <w:rPr>
          <w:rStyle w:val="normaltextrun"/>
          <w:rFonts w:eastAsia="Calibri" w:cstheme="minorHAnsi"/>
          <w:color w:val="000000" w:themeColor="text1"/>
          <w:sz w:val="24"/>
          <w:szCs w:val="24"/>
        </w:rPr>
        <w:lastRenderedPageBreak/>
        <w:t xml:space="preserve">Please </w:t>
      </w:r>
      <w:r w:rsidR="003906D9" w:rsidRPr="0028039D">
        <w:rPr>
          <w:rStyle w:val="normaltextrun"/>
          <w:rFonts w:eastAsia="Calibri" w:cstheme="minorHAnsi"/>
          <w:color w:val="000000" w:themeColor="text1"/>
          <w:sz w:val="24"/>
          <w:szCs w:val="24"/>
        </w:rPr>
        <w:t>provide description(s)</w:t>
      </w:r>
      <w:r w:rsidR="00BB69E0" w:rsidRPr="0028039D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of the research project(s) capable of engaging 1</w:t>
      </w:r>
      <w:r w:rsidR="08E02BAA" w:rsidRPr="0028039D">
        <w:rPr>
          <w:rStyle w:val="normaltextrun"/>
          <w:rFonts w:eastAsia="Calibri" w:cstheme="minorHAnsi"/>
          <w:color w:val="000000" w:themeColor="text1"/>
          <w:sz w:val="24"/>
          <w:szCs w:val="24"/>
        </w:rPr>
        <w:t>0-</w:t>
      </w:r>
      <w:r w:rsidR="00BB69E0" w:rsidRPr="0028039D">
        <w:rPr>
          <w:rStyle w:val="normaltextrun"/>
          <w:rFonts w:eastAsia="Calibri" w:cstheme="minorHAnsi"/>
          <w:color w:val="000000" w:themeColor="text1"/>
          <w:sz w:val="24"/>
          <w:szCs w:val="24"/>
        </w:rPr>
        <w:t>15 JMHC students</w:t>
      </w:r>
      <w:r w:rsidR="001C4859" w:rsidRPr="0028039D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</w:t>
      </w:r>
      <w:r w:rsidR="001C4859" w:rsidRPr="0028039D">
        <w:rPr>
          <w:rFonts w:eastAsia="Times New Roman" w:cstheme="minorHAnsi"/>
          <w:sz w:val="24"/>
          <w:szCs w:val="24"/>
        </w:rPr>
        <w:t>annually toward the completion of their scholarly project</w:t>
      </w:r>
      <w:r w:rsidRPr="0028039D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. </w:t>
      </w:r>
    </w:p>
    <w:p w14:paraId="7AB166E4" w14:textId="4C461F69" w:rsidR="00C67CF4" w:rsidRPr="0028039D" w:rsidRDefault="00C67CF4" w:rsidP="0060258D">
      <w:pPr>
        <w:spacing w:after="0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5314A7FB" w14:textId="4C8E8457" w:rsidR="0055051F" w:rsidRPr="0028039D" w:rsidRDefault="0055051F" w:rsidP="0060258D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</w:p>
    <w:p w14:paraId="1CA4CA2A" w14:textId="77777777" w:rsidR="00026F64" w:rsidRPr="0028039D" w:rsidRDefault="00026F64" w:rsidP="0060258D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</w:p>
    <w:p w14:paraId="1FF17657" w14:textId="77777777" w:rsidR="00026F64" w:rsidRPr="0028039D" w:rsidRDefault="00026F64" w:rsidP="0060258D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</w:p>
    <w:p w14:paraId="0D9D7135" w14:textId="78EC6527" w:rsidR="0055051F" w:rsidRPr="0028039D" w:rsidRDefault="0055051F" w:rsidP="0060258D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</w:p>
    <w:p w14:paraId="684F168D" w14:textId="4ABFAE8C" w:rsidR="00C67CF4" w:rsidRPr="0028039D" w:rsidRDefault="00AB0381" w:rsidP="0060258D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 xml:space="preserve">SECTION 2: </w:t>
      </w:r>
      <w:r w:rsidR="00714AFA"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 xml:space="preserve">DEVELOPMENT </w:t>
      </w: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PLAN (</w:t>
      </w:r>
      <w:r w:rsidR="003C4413"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200 WORDS</w:t>
      </w: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)</w:t>
      </w:r>
    </w:p>
    <w:p w14:paraId="028BBEF2" w14:textId="1CCAAC62" w:rsidR="007700E6" w:rsidRPr="0028039D" w:rsidRDefault="00544318" w:rsidP="0060258D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  <w:r w:rsidRPr="0028039D">
        <w:rPr>
          <w:rFonts w:eastAsia="Times New Roman" w:cstheme="minorHAnsi"/>
          <w:sz w:val="24"/>
          <w:szCs w:val="24"/>
        </w:rPr>
        <w:t>Please provide a clear, brief research mentorship and professional development plan for undergraduate researchers.</w:t>
      </w:r>
    </w:p>
    <w:p w14:paraId="3A082028" w14:textId="36980F32" w:rsidR="006E79E9" w:rsidRPr="0028039D" w:rsidRDefault="006E79E9" w:rsidP="0060258D">
      <w:pPr>
        <w:spacing w:after="0"/>
        <w:rPr>
          <w:rStyle w:val="normaltextrun"/>
          <w:rFonts w:eastAsiaTheme="minorEastAsia" w:cstheme="minorHAnsi"/>
          <w:b/>
          <w:bCs/>
          <w:color w:val="806000" w:themeColor="accent4" w:themeShade="80"/>
          <w:sz w:val="24"/>
          <w:szCs w:val="24"/>
        </w:rPr>
      </w:pPr>
    </w:p>
    <w:p w14:paraId="2E691626" w14:textId="77777777" w:rsidR="006E79E9" w:rsidRPr="0028039D" w:rsidRDefault="006E79E9" w:rsidP="0060258D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2BEB5B1C" w14:textId="77777777" w:rsidR="00026F64" w:rsidRPr="0028039D" w:rsidRDefault="00026F64" w:rsidP="0060258D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15E14EBD" w14:textId="77777777" w:rsidR="00026F64" w:rsidRPr="0028039D" w:rsidRDefault="00026F64" w:rsidP="0060258D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1DDBE2AC" w14:textId="7F12F8D7" w:rsidR="0087032C" w:rsidRPr="0028039D" w:rsidRDefault="0087032C" w:rsidP="0060258D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6ACA6442" w14:textId="69AFA882" w:rsidR="00632536" w:rsidRPr="0028039D" w:rsidRDefault="00AE721F" w:rsidP="00632536">
      <w:pPr>
        <w:spacing w:after="0"/>
        <w:rPr>
          <w:rFonts w:eastAsia="Calibri" w:cstheme="minorHAnsi"/>
          <w:b/>
          <w:color w:val="806000" w:themeColor="accent4" w:themeShade="80"/>
          <w:sz w:val="24"/>
          <w:szCs w:val="24"/>
        </w:rPr>
      </w:pPr>
      <w:r w:rsidRPr="0028039D">
        <w:rPr>
          <w:rFonts w:eastAsia="Calibri" w:cstheme="minorHAnsi"/>
          <w:b/>
          <w:color w:val="806000" w:themeColor="accent4" w:themeShade="80"/>
          <w:sz w:val="24"/>
          <w:szCs w:val="24"/>
        </w:rPr>
        <w:t xml:space="preserve">SECTION 3: </w:t>
      </w:r>
      <w:r w:rsidR="002D3D14" w:rsidRPr="0028039D">
        <w:rPr>
          <w:rFonts w:eastAsia="Calibri" w:cstheme="minorHAnsi"/>
          <w:b/>
          <w:color w:val="806000" w:themeColor="accent4" w:themeShade="80"/>
          <w:sz w:val="24"/>
          <w:szCs w:val="24"/>
        </w:rPr>
        <w:t>CURRICULUM (</w:t>
      </w:r>
      <w:r w:rsidR="02738F38"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100</w:t>
      </w:r>
      <w:r w:rsidR="002D3D14" w:rsidRPr="0028039D">
        <w:rPr>
          <w:rFonts w:eastAsia="Calibri" w:cstheme="minorHAnsi"/>
          <w:b/>
          <w:color w:val="806000" w:themeColor="accent4" w:themeShade="80"/>
          <w:sz w:val="24"/>
          <w:szCs w:val="24"/>
        </w:rPr>
        <w:t xml:space="preserve"> WORDS)</w:t>
      </w:r>
    </w:p>
    <w:p w14:paraId="3B120BC4" w14:textId="75BA675E" w:rsidR="00632536" w:rsidRPr="0028039D" w:rsidRDefault="00632536" w:rsidP="00632536">
      <w:pPr>
        <w:spacing w:after="0"/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 xml:space="preserve">Please provide </w:t>
      </w:r>
      <w:r w:rsidR="00495D27" w:rsidRPr="0028039D">
        <w:rPr>
          <w:rFonts w:eastAsia="Calibri" w:cstheme="minorHAnsi"/>
          <w:sz w:val="24"/>
          <w:szCs w:val="24"/>
        </w:rPr>
        <w:t>n</w:t>
      </w:r>
      <w:r w:rsidRPr="0028039D">
        <w:rPr>
          <w:rFonts w:eastAsia="Times New Roman" w:cstheme="minorHAnsi"/>
          <w:sz w:val="24"/>
          <w:szCs w:val="24"/>
        </w:rPr>
        <w:t>ames and brief descriptions of at least 2 Honors research courses (HONR) that director/affiliates can offer, and any co-curricular activities connected to the IRG.</w:t>
      </w:r>
    </w:p>
    <w:p w14:paraId="161D4542" w14:textId="77777777" w:rsidR="00843854" w:rsidRPr="0028039D" w:rsidRDefault="00843854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411A548F" w14:textId="77777777" w:rsidR="00104349" w:rsidRPr="0028039D" w:rsidRDefault="00104349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4636FDF0" w14:textId="77777777" w:rsidR="00026F64" w:rsidRPr="0028039D" w:rsidRDefault="00026F64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39635D98" w14:textId="77777777" w:rsidR="00026F64" w:rsidRPr="0028039D" w:rsidRDefault="00026F64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45F8A024" w14:textId="46B8C4D1" w:rsidR="00104349" w:rsidRPr="0028039D" w:rsidRDefault="00104349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73D36F5D" w14:textId="2A2AC5F2" w:rsidR="00843854" w:rsidRPr="0028039D" w:rsidRDefault="00843854" w:rsidP="00843854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SECTION 4: BUDGET PROPOSAL (50 WORDS)</w:t>
      </w:r>
    </w:p>
    <w:p w14:paraId="52AB0DEC" w14:textId="2EC84247" w:rsidR="00A018AF" w:rsidRPr="0028039D" w:rsidRDefault="00A018AF" w:rsidP="00A018AF">
      <w:pPr>
        <w:spacing w:after="0"/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>Please provide a</w:t>
      </w:r>
      <w:r w:rsidRPr="0028039D">
        <w:rPr>
          <w:rFonts w:eastAsia="Times New Roman" w:cstheme="minorHAnsi"/>
          <w:sz w:val="24"/>
          <w:szCs w:val="24"/>
        </w:rPr>
        <w:t xml:space="preserve"> brief description of </w:t>
      </w:r>
      <w:r w:rsidR="00104349" w:rsidRPr="0028039D">
        <w:rPr>
          <w:rFonts w:eastAsia="Times New Roman" w:cstheme="minorHAnsi"/>
          <w:sz w:val="24"/>
          <w:szCs w:val="24"/>
        </w:rPr>
        <w:t>plans for awarded funds.</w:t>
      </w:r>
    </w:p>
    <w:p w14:paraId="5288D14D" w14:textId="77777777" w:rsidR="00A018AF" w:rsidRPr="0028039D" w:rsidRDefault="00A018AF" w:rsidP="00843854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</w:p>
    <w:p w14:paraId="446F105C" w14:textId="28049304" w:rsidR="00843854" w:rsidRPr="0028039D" w:rsidRDefault="00843854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0BD072F0" w14:textId="77777777" w:rsidR="00026F64" w:rsidRPr="0028039D" w:rsidRDefault="00026F64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7044F403" w14:textId="77777777" w:rsidR="00026F64" w:rsidRPr="0028039D" w:rsidRDefault="00026F64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25396B9E" w14:textId="56D6248C" w:rsidR="00402AC1" w:rsidRPr="0028039D" w:rsidRDefault="00402AC1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191671FE" w14:textId="76293093" w:rsidR="00843854" w:rsidRPr="0028039D" w:rsidRDefault="00843854" w:rsidP="00843854">
      <w:pPr>
        <w:spacing w:after="0"/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</w:pP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 xml:space="preserve">SECTION 5: </w:t>
      </w:r>
      <w:r w:rsidR="00730B9C"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TEAM BIOS</w:t>
      </w: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 xml:space="preserve"> (</w:t>
      </w:r>
      <w:r w:rsidR="00481CBA"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1</w:t>
      </w: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50 WORDS</w:t>
      </w:r>
      <w:r w:rsidR="00481CBA"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 xml:space="preserve"> PER BIO</w:t>
      </w:r>
      <w:r w:rsidRPr="0028039D">
        <w:rPr>
          <w:rFonts w:eastAsia="Calibri" w:cstheme="minorHAnsi"/>
          <w:b/>
          <w:bCs/>
          <w:color w:val="806000" w:themeColor="accent4" w:themeShade="80"/>
          <w:sz w:val="24"/>
          <w:szCs w:val="24"/>
        </w:rPr>
        <w:t>)</w:t>
      </w:r>
    </w:p>
    <w:p w14:paraId="0A5D0E11" w14:textId="7726FB36" w:rsidR="00A018AF" w:rsidRPr="0028039D" w:rsidRDefault="00A018AF" w:rsidP="00A018AF">
      <w:pPr>
        <w:spacing w:after="0"/>
        <w:rPr>
          <w:rFonts w:eastAsia="Calibri" w:cstheme="minorHAnsi"/>
          <w:sz w:val="24"/>
          <w:szCs w:val="24"/>
        </w:rPr>
      </w:pPr>
      <w:r w:rsidRPr="0028039D">
        <w:rPr>
          <w:rFonts w:eastAsia="Calibri" w:cstheme="minorHAnsi"/>
          <w:sz w:val="24"/>
          <w:szCs w:val="24"/>
        </w:rPr>
        <w:t>Please provide n</w:t>
      </w:r>
      <w:r w:rsidRPr="0028039D">
        <w:rPr>
          <w:rFonts w:eastAsia="Times New Roman" w:cstheme="minorHAnsi"/>
          <w:sz w:val="24"/>
          <w:szCs w:val="24"/>
        </w:rPr>
        <w:t xml:space="preserve">ames and brief </w:t>
      </w:r>
      <w:r w:rsidR="00402AC1" w:rsidRPr="0028039D">
        <w:rPr>
          <w:rFonts w:eastAsia="Times New Roman" w:cstheme="minorHAnsi"/>
          <w:sz w:val="24"/>
          <w:szCs w:val="24"/>
        </w:rPr>
        <w:t xml:space="preserve">biographies of </w:t>
      </w:r>
      <w:r w:rsidR="00840E13" w:rsidRPr="0028039D">
        <w:rPr>
          <w:rFonts w:eastAsia="Times New Roman" w:cstheme="minorHAnsi"/>
          <w:sz w:val="24"/>
          <w:szCs w:val="24"/>
        </w:rPr>
        <w:t>an inter/multi-disciplinary group of 3–7 faculty and/or graduate student affiliates who will mentor students involved in the IRG projects.</w:t>
      </w:r>
    </w:p>
    <w:p w14:paraId="4419491B" w14:textId="77777777" w:rsidR="00843854" w:rsidRPr="0028039D" w:rsidRDefault="00843854" w:rsidP="00632536">
      <w:pPr>
        <w:spacing w:after="0"/>
        <w:rPr>
          <w:rFonts w:eastAsia="Times New Roman" w:cstheme="minorHAnsi"/>
          <w:sz w:val="24"/>
          <w:szCs w:val="24"/>
        </w:rPr>
      </w:pPr>
    </w:p>
    <w:p w14:paraId="07D1FEF3" w14:textId="4AA20150" w:rsidR="002D3D14" w:rsidRPr="0028039D" w:rsidRDefault="002D3D14" w:rsidP="0060258D">
      <w:pPr>
        <w:spacing w:after="0"/>
        <w:rPr>
          <w:rFonts w:asciiTheme="majorHAnsi" w:eastAsia="Calibr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2C078E63" w14:textId="4BF4C262" w:rsidR="00C67CF4" w:rsidRPr="0028039D" w:rsidRDefault="00C67CF4" w:rsidP="0060258D">
      <w:pPr>
        <w:spacing w:after="0"/>
        <w:rPr>
          <w:sz w:val="24"/>
          <w:szCs w:val="24"/>
        </w:rPr>
      </w:pPr>
    </w:p>
    <w:p w14:paraId="05FC0527" w14:textId="7D2A9992" w:rsidR="0C741C0F" w:rsidRPr="0028039D" w:rsidRDefault="0C741C0F" w:rsidP="0060258D">
      <w:pPr>
        <w:spacing w:after="0"/>
        <w:rPr>
          <w:sz w:val="24"/>
          <w:szCs w:val="24"/>
        </w:rPr>
      </w:pPr>
    </w:p>
    <w:sectPr w:rsidR="0C741C0F" w:rsidRPr="0028039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9359" w14:textId="77777777" w:rsidR="00316D6C" w:rsidRDefault="00316D6C">
      <w:pPr>
        <w:spacing w:after="0" w:line="240" w:lineRule="auto"/>
      </w:pPr>
      <w:r>
        <w:separator/>
      </w:r>
    </w:p>
  </w:endnote>
  <w:endnote w:type="continuationSeparator" w:id="0">
    <w:p w14:paraId="74FCF6F2" w14:textId="77777777" w:rsidR="00316D6C" w:rsidRDefault="00316D6C">
      <w:pPr>
        <w:spacing w:after="0" w:line="240" w:lineRule="auto"/>
      </w:pPr>
      <w:r>
        <w:continuationSeparator/>
      </w:r>
    </w:p>
  </w:endnote>
  <w:endnote w:type="continuationNotice" w:id="1">
    <w:p w14:paraId="6FFFC506" w14:textId="77777777" w:rsidR="00316D6C" w:rsidRDefault="00316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5833" w14:textId="12064456" w:rsidR="4D363758" w:rsidRDefault="4D363758" w:rsidP="4D363758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C73C36">
      <w:rPr>
        <w:noProof/>
      </w:rPr>
      <w:t>1</w:t>
    </w:r>
    <w:r>
      <w:fldChar w:fldCharType="end"/>
    </w:r>
  </w:p>
  <w:p w14:paraId="129AD634" w14:textId="5A42710C" w:rsidR="4D363758" w:rsidRDefault="4D363758" w:rsidP="002624BC">
    <w:r w:rsidRPr="4D363758">
      <w:rPr>
        <w:rFonts w:ascii="Calibri" w:eastAsia="Calibri" w:hAnsi="Calibri" w:cs="Calibri"/>
        <w:i/>
        <w:iCs/>
        <w:color w:val="000000" w:themeColor="text1"/>
      </w:rPr>
      <w:t>202</w:t>
    </w:r>
    <w:r w:rsidR="002624BC">
      <w:rPr>
        <w:rFonts w:ascii="Calibri" w:eastAsia="Calibri" w:hAnsi="Calibri" w:cs="Calibri"/>
        <w:i/>
        <w:iCs/>
        <w:color w:val="000000" w:themeColor="text1"/>
      </w:rPr>
      <w:t>6</w:t>
    </w:r>
    <w:r w:rsidRPr="4D363758">
      <w:rPr>
        <w:rFonts w:ascii="Calibri" w:eastAsia="Calibri" w:hAnsi="Calibri" w:cs="Calibri"/>
        <w:i/>
        <w:iCs/>
        <w:color w:val="000000" w:themeColor="text1"/>
      </w:rPr>
      <w:t xml:space="preserve"> Proposal Template for JMHC </w:t>
    </w:r>
    <w:r w:rsidR="002624BC">
      <w:rPr>
        <w:rFonts w:ascii="Calibri" w:eastAsia="Calibri" w:hAnsi="Calibri" w:cs="Calibri"/>
        <w:i/>
        <w:iCs/>
        <w:color w:val="000000" w:themeColor="text1"/>
      </w:rPr>
      <w:t xml:space="preserve">Interdisciplinary </w:t>
    </w:r>
    <w:r w:rsidRPr="4D363758">
      <w:rPr>
        <w:rFonts w:ascii="Calibri" w:eastAsia="Calibri" w:hAnsi="Calibri" w:cs="Calibri"/>
        <w:i/>
        <w:iCs/>
        <w:color w:val="000000" w:themeColor="text1"/>
      </w:rPr>
      <w:t xml:space="preserve">Research </w:t>
    </w:r>
    <w:r w:rsidR="002624BC">
      <w:rPr>
        <w:rFonts w:ascii="Calibri" w:eastAsia="Calibri" w:hAnsi="Calibri" w:cs="Calibri"/>
        <w:i/>
        <w:iCs/>
        <w:color w:val="000000" w:themeColor="text1"/>
      </w:rPr>
      <w:t>Generators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C19F" w14:textId="77777777" w:rsidR="00316D6C" w:rsidRDefault="00316D6C">
      <w:pPr>
        <w:spacing w:after="0" w:line="240" w:lineRule="auto"/>
      </w:pPr>
      <w:r>
        <w:separator/>
      </w:r>
    </w:p>
  </w:footnote>
  <w:footnote w:type="continuationSeparator" w:id="0">
    <w:p w14:paraId="5F0A0C6B" w14:textId="77777777" w:rsidR="00316D6C" w:rsidRDefault="00316D6C">
      <w:pPr>
        <w:spacing w:after="0" w:line="240" w:lineRule="auto"/>
      </w:pPr>
      <w:r>
        <w:continuationSeparator/>
      </w:r>
    </w:p>
  </w:footnote>
  <w:footnote w:type="continuationNotice" w:id="1">
    <w:p w14:paraId="3CBAD4BD" w14:textId="77777777" w:rsidR="00316D6C" w:rsidRDefault="00316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D2B0" w14:textId="7CDFA633" w:rsidR="4D363758" w:rsidRDefault="4D363758" w:rsidP="4D363758">
    <w:pPr>
      <w:pStyle w:val="Header"/>
    </w:pPr>
    <w:r>
      <w:rPr>
        <w:noProof/>
      </w:rPr>
      <w:drawing>
        <wp:inline distT="0" distB="0" distL="0" distR="0" wp14:anchorId="42E8AE76" wp14:editId="440F9149">
          <wp:extent cx="2733675" cy="276225"/>
          <wp:effectExtent l="0" t="0" r="0" b="0"/>
          <wp:docPr id="84391810" name="Picture 84391810">
            <a:extLst xmlns:a="http://schemas.openxmlformats.org/drawingml/2006/main">
              <a:ext uri="{FF2B5EF4-FFF2-40B4-BE49-F238E27FC236}">
                <a16:creationId xmlns:a16="http://schemas.microsoft.com/office/drawing/2014/main" id="{FD548EA3-FC76-449A-8409-75D50A3E66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6746"/>
    <w:multiLevelType w:val="hybridMultilevel"/>
    <w:tmpl w:val="FFFFFFFF"/>
    <w:lvl w:ilvl="0" w:tplc="29B0B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24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4A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A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A5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E3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4F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CC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4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DD204"/>
    <w:multiLevelType w:val="hybridMultilevel"/>
    <w:tmpl w:val="FFFFFFFF"/>
    <w:lvl w:ilvl="0" w:tplc="14986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E3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2C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83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2D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20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40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C9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C5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7685F"/>
    <w:multiLevelType w:val="hybridMultilevel"/>
    <w:tmpl w:val="7EB8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616E2"/>
    <w:multiLevelType w:val="hybridMultilevel"/>
    <w:tmpl w:val="6F8CBC86"/>
    <w:lvl w:ilvl="0" w:tplc="E3607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47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04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64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6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AD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A7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E1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E9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566A5"/>
    <w:multiLevelType w:val="hybridMultilevel"/>
    <w:tmpl w:val="FFFFFFFF"/>
    <w:lvl w:ilvl="0" w:tplc="60D65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66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6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05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2F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0F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87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E9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E1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6269F"/>
    <w:multiLevelType w:val="hybridMultilevel"/>
    <w:tmpl w:val="FFFFFFFF"/>
    <w:lvl w:ilvl="0" w:tplc="0F1E6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07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48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E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CE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B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1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02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B0A24"/>
    <w:multiLevelType w:val="multilevel"/>
    <w:tmpl w:val="64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1FE05"/>
    <w:multiLevelType w:val="hybridMultilevel"/>
    <w:tmpl w:val="FFFFFFFF"/>
    <w:lvl w:ilvl="0" w:tplc="F07A0594">
      <w:start w:val="1"/>
      <w:numFmt w:val="decimal"/>
      <w:lvlText w:val="%1."/>
      <w:lvlJc w:val="left"/>
      <w:pPr>
        <w:ind w:left="720" w:hanging="360"/>
      </w:pPr>
    </w:lvl>
    <w:lvl w:ilvl="1" w:tplc="5BCE699A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C9F41EC8">
      <w:start w:val="1"/>
      <w:numFmt w:val="lowerRoman"/>
      <w:lvlText w:val="%3."/>
      <w:lvlJc w:val="right"/>
      <w:pPr>
        <w:ind w:left="2160" w:hanging="180"/>
      </w:pPr>
    </w:lvl>
    <w:lvl w:ilvl="3" w:tplc="5CBE38FE">
      <w:start w:val="1"/>
      <w:numFmt w:val="decimal"/>
      <w:lvlText w:val="%4."/>
      <w:lvlJc w:val="left"/>
      <w:pPr>
        <w:ind w:left="2880" w:hanging="360"/>
      </w:pPr>
    </w:lvl>
    <w:lvl w:ilvl="4" w:tplc="B12C8B14">
      <w:start w:val="1"/>
      <w:numFmt w:val="lowerLetter"/>
      <w:lvlText w:val="%5."/>
      <w:lvlJc w:val="left"/>
      <w:pPr>
        <w:ind w:left="3600" w:hanging="360"/>
      </w:pPr>
    </w:lvl>
    <w:lvl w:ilvl="5" w:tplc="EBE2F73A">
      <w:start w:val="1"/>
      <w:numFmt w:val="lowerRoman"/>
      <w:lvlText w:val="%6."/>
      <w:lvlJc w:val="right"/>
      <w:pPr>
        <w:ind w:left="4320" w:hanging="180"/>
      </w:pPr>
    </w:lvl>
    <w:lvl w:ilvl="6" w:tplc="2FB82F1C">
      <w:start w:val="1"/>
      <w:numFmt w:val="decimal"/>
      <w:lvlText w:val="%7."/>
      <w:lvlJc w:val="left"/>
      <w:pPr>
        <w:ind w:left="5040" w:hanging="360"/>
      </w:pPr>
    </w:lvl>
    <w:lvl w:ilvl="7" w:tplc="C1043EEE">
      <w:start w:val="1"/>
      <w:numFmt w:val="lowerLetter"/>
      <w:lvlText w:val="%8."/>
      <w:lvlJc w:val="left"/>
      <w:pPr>
        <w:ind w:left="5760" w:hanging="360"/>
      </w:pPr>
    </w:lvl>
    <w:lvl w:ilvl="8" w:tplc="9A4E4FAA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56321">
    <w:abstractNumId w:val="4"/>
  </w:num>
  <w:num w:numId="2" w16cid:durableId="1162350801">
    <w:abstractNumId w:val="3"/>
  </w:num>
  <w:num w:numId="3" w16cid:durableId="1259755994">
    <w:abstractNumId w:val="0"/>
  </w:num>
  <w:num w:numId="4" w16cid:durableId="444082000">
    <w:abstractNumId w:val="2"/>
  </w:num>
  <w:num w:numId="5" w16cid:durableId="522673544">
    <w:abstractNumId w:val="7"/>
  </w:num>
  <w:num w:numId="6" w16cid:durableId="834801961">
    <w:abstractNumId w:val="5"/>
  </w:num>
  <w:num w:numId="7" w16cid:durableId="93476251">
    <w:abstractNumId w:val="1"/>
  </w:num>
  <w:num w:numId="8" w16cid:durableId="157092289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3B91D2"/>
    <w:rsid w:val="000040DD"/>
    <w:rsid w:val="00013B4A"/>
    <w:rsid w:val="00022E47"/>
    <w:rsid w:val="00026F64"/>
    <w:rsid w:val="00034A96"/>
    <w:rsid w:val="00036BB9"/>
    <w:rsid w:val="00055B91"/>
    <w:rsid w:val="00062DE2"/>
    <w:rsid w:val="00062E10"/>
    <w:rsid w:val="00093312"/>
    <w:rsid w:val="000951D8"/>
    <w:rsid w:val="000A34BA"/>
    <w:rsid w:val="000A6A41"/>
    <w:rsid w:val="000B61CC"/>
    <w:rsid w:val="000F1670"/>
    <w:rsid w:val="00104349"/>
    <w:rsid w:val="001164FB"/>
    <w:rsid w:val="0011691E"/>
    <w:rsid w:val="00122F42"/>
    <w:rsid w:val="001241FB"/>
    <w:rsid w:val="00143083"/>
    <w:rsid w:val="00151B40"/>
    <w:rsid w:val="00155188"/>
    <w:rsid w:val="00171AA4"/>
    <w:rsid w:val="00177648"/>
    <w:rsid w:val="00180925"/>
    <w:rsid w:val="0018629F"/>
    <w:rsid w:val="00192CF1"/>
    <w:rsid w:val="001B6365"/>
    <w:rsid w:val="001C4859"/>
    <w:rsid w:val="001C64D0"/>
    <w:rsid w:val="001D0980"/>
    <w:rsid w:val="001E19F7"/>
    <w:rsid w:val="001E224D"/>
    <w:rsid w:val="00212B94"/>
    <w:rsid w:val="00226F22"/>
    <w:rsid w:val="00227BC8"/>
    <w:rsid w:val="00234D86"/>
    <w:rsid w:val="00234EE5"/>
    <w:rsid w:val="0025290D"/>
    <w:rsid w:val="002624BC"/>
    <w:rsid w:val="002778AC"/>
    <w:rsid w:val="0028039D"/>
    <w:rsid w:val="0028606D"/>
    <w:rsid w:val="00287FF2"/>
    <w:rsid w:val="00294B18"/>
    <w:rsid w:val="002A77FB"/>
    <w:rsid w:val="002B176B"/>
    <w:rsid w:val="002B6601"/>
    <w:rsid w:val="002C6FA7"/>
    <w:rsid w:val="002D14B9"/>
    <w:rsid w:val="002D3D14"/>
    <w:rsid w:val="002E2103"/>
    <w:rsid w:val="002E318F"/>
    <w:rsid w:val="002F5FEE"/>
    <w:rsid w:val="002F7D85"/>
    <w:rsid w:val="00307757"/>
    <w:rsid w:val="00312487"/>
    <w:rsid w:val="003136AF"/>
    <w:rsid w:val="00315454"/>
    <w:rsid w:val="00316D6C"/>
    <w:rsid w:val="00321358"/>
    <w:rsid w:val="00342269"/>
    <w:rsid w:val="00345AD0"/>
    <w:rsid w:val="00357902"/>
    <w:rsid w:val="00364A70"/>
    <w:rsid w:val="0037711E"/>
    <w:rsid w:val="00390200"/>
    <w:rsid w:val="003906D9"/>
    <w:rsid w:val="003B779B"/>
    <w:rsid w:val="003C4413"/>
    <w:rsid w:val="003D1794"/>
    <w:rsid w:val="003D1E60"/>
    <w:rsid w:val="003D271B"/>
    <w:rsid w:val="003D3C5F"/>
    <w:rsid w:val="003E05B0"/>
    <w:rsid w:val="003E1023"/>
    <w:rsid w:val="003E5A9A"/>
    <w:rsid w:val="003F2A89"/>
    <w:rsid w:val="003F6A03"/>
    <w:rsid w:val="00402AC1"/>
    <w:rsid w:val="00402ED5"/>
    <w:rsid w:val="004102B1"/>
    <w:rsid w:val="00415742"/>
    <w:rsid w:val="004250C0"/>
    <w:rsid w:val="00427558"/>
    <w:rsid w:val="00431487"/>
    <w:rsid w:val="0043344D"/>
    <w:rsid w:val="00441A08"/>
    <w:rsid w:val="00441F13"/>
    <w:rsid w:val="00444F44"/>
    <w:rsid w:val="00451262"/>
    <w:rsid w:val="00456100"/>
    <w:rsid w:val="00470230"/>
    <w:rsid w:val="00481CBA"/>
    <w:rsid w:val="004867E0"/>
    <w:rsid w:val="00495D27"/>
    <w:rsid w:val="004A3BBF"/>
    <w:rsid w:val="004B5AB6"/>
    <w:rsid w:val="004C45DE"/>
    <w:rsid w:val="004C7018"/>
    <w:rsid w:val="004F56A6"/>
    <w:rsid w:val="00511E1E"/>
    <w:rsid w:val="0051351A"/>
    <w:rsid w:val="0051658E"/>
    <w:rsid w:val="00534E47"/>
    <w:rsid w:val="00542D1F"/>
    <w:rsid w:val="00543420"/>
    <w:rsid w:val="00544318"/>
    <w:rsid w:val="0055051F"/>
    <w:rsid w:val="00557302"/>
    <w:rsid w:val="00570DE7"/>
    <w:rsid w:val="00580B5F"/>
    <w:rsid w:val="00585565"/>
    <w:rsid w:val="0058650C"/>
    <w:rsid w:val="005A09E4"/>
    <w:rsid w:val="005A0F91"/>
    <w:rsid w:val="005A78FA"/>
    <w:rsid w:val="005B56AD"/>
    <w:rsid w:val="005B610D"/>
    <w:rsid w:val="005C1E8D"/>
    <w:rsid w:val="005C71DB"/>
    <w:rsid w:val="005D0A54"/>
    <w:rsid w:val="005E02C1"/>
    <w:rsid w:val="005E4C34"/>
    <w:rsid w:val="005E623C"/>
    <w:rsid w:val="005F0757"/>
    <w:rsid w:val="005F420D"/>
    <w:rsid w:val="0060258D"/>
    <w:rsid w:val="00603EF5"/>
    <w:rsid w:val="006058C2"/>
    <w:rsid w:val="00605D7E"/>
    <w:rsid w:val="006164EE"/>
    <w:rsid w:val="0062735F"/>
    <w:rsid w:val="00630326"/>
    <w:rsid w:val="00632536"/>
    <w:rsid w:val="00632B6A"/>
    <w:rsid w:val="006430C9"/>
    <w:rsid w:val="006533E7"/>
    <w:rsid w:val="00667707"/>
    <w:rsid w:val="006717F0"/>
    <w:rsid w:val="006859DF"/>
    <w:rsid w:val="0069052B"/>
    <w:rsid w:val="00697F98"/>
    <w:rsid w:val="006A0F91"/>
    <w:rsid w:val="006B432D"/>
    <w:rsid w:val="006B6502"/>
    <w:rsid w:val="006D1B23"/>
    <w:rsid w:val="006D3657"/>
    <w:rsid w:val="006E5B46"/>
    <w:rsid w:val="006E6973"/>
    <w:rsid w:val="006E79E9"/>
    <w:rsid w:val="007012F8"/>
    <w:rsid w:val="00714AFA"/>
    <w:rsid w:val="00730505"/>
    <w:rsid w:val="00730B9C"/>
    <w:rsid w:val="007325BD"/>
    <w:rsid w:val="0073757A"/>
    <w:rsid w:val="00743DE0"/>
    <w:rsid w:val="00747AD5"/>
    <w:rsid w:val="00752458"/>
    <w:rsid w:val="00762BF7"/>
    <w:rsid w:val="00766181"/>
    <w:rsid w:val="007700E6"/>
    <w:rsid w:val="00770F2C"/>
    <w:rsid w:val="00777DC0"/>
    <w:rsid w:val="00790119"/>
    <w:rsid w:val="00791DA9"/>
    <w:rsid w:val="007A0D60"/>
    <w:rsid w:val="007A2C4F"/>
    <w:rsid w:val="007A6819"/>
    <w:rsid w:val="007B248D"/>
    <w:rsid w:val="007B3035"/>
    <w:rsid w:val="007B4341"/>
    <w:rsid w:val="007B44F2"/>
    <w:rsid w:val="007C7902"/>
    <w:rsid w:val="007D51F9"/>
    <w:rsid w:val="0080200A"/>
    <w:rsid w:val="00810C48"/>
    <w:rsid w:val="008135D0"/>
    <w:rsid w:val="00825707"/>
    <w:rsid w:val="008401A3"/>
    <w:rsid w:val="00840E13"/>
    <w:rsid w:val="00843603"/>
    <w:rsid w:val="00843854"/>
    <w:rsid w:val="00850E33"/>
    <w:rsid w:val="00862A78"/>
    <w:rsid w:val="0087032C"/>
    <w:rsid w:val="0087451F"/>
    <w:rsid w:val="008755B4"/>
    <w:rsid w:val="00881E58"/>
    <w:rsid w:val="008831BF"/>
    <w:rsid w:val="008933B3"/>
    <w:rsid w:val="00895529"/>
    <w:rsid w:val="008A1411"/>
    <w:rsid w:val="008C6802"/>
    <w:rsid w:val="008D02B9"/>
    <w:rsid w:val="008E464E"/>
    <w:rsid w:val="008E58E2"/>
    <w:rsid w:val="008F128E"/>
    <w:rsid w:val="0090702D"/>
    <w:rsid w:val="00907B29"/>
    <w:rsid w:val="009211E8"/>
    <w:rsid w:val="00924703"/>
    <w:rsid w:val="00930EE6"/>
    <w:rsid w:val="009330AF"/>
    <w:rsid w:val="00937C1E"/>
    <w:rsid w:val="00940753"/>
    <w:rsid w:val="0094460F"/>
    <w:rsid w:val="00956B93"/>
    <w:rsid w:val="00960297"/>
    <w:rsid w:val="00960414"/>
    <w:rsid w:val="00964093"/>
    <w:rsid w:val="00973289"/>
    <w:rsid w:val="00993783"/>
    <w:rsid w:val="009A2737"/>
    <w:rsid w:val="009A537E"/>
    <w:rsid w:val="009B11C4"/>
    <w:rsid w:val="009B2EB8"/>
    <w:rsid w:val="009B72B7"/>
    <w:rsid w:val="009C0395"/>
    <w:rsid w:val="009C2E1C"/>
    <w:rsid w:val="009D6D11"/>
    <w:rsid w:val="009E7FB2"/>
    <w:rsid w:val="00A018AF"/>
    <w:rsid w:val="00A17A7A"/>
    <w:rsid w:val="00A27279"/>
    <w:rsid w:val="00A4311D"/>
    <w:rsid w:val="00A4336D"/>
    <w:rsid w:val="00A52252"/>
    <w:rsid w:val="00A576F6"/>
    <w:rsid w:val="00A71BDA"/>
    <w:rsid w:val="00A77948"/>
    <w:rsid w:val="00A96D50"/>
    <w:rsid w:val="00AA5BF6"/>
    <w:rsid w:val="00AA66DA"/>
    <w:rsid w:val="00AB0381"/>
    <w:rsid w:val="00AC609F"/>
    <w:rsid w:val="00AC6812"/>
    <w:rsid w:val="00AC6C0E"/>
    <w:rsid w:val="00AD5C9D"/>
    <w:rsid w:val="00AE4437"/>
    <w:rsid w:val="00AE721F"/>
    <w:rsid w:val="00AF4624"/>
    <w:rsid w:val="00B12DFC"/>
    <w:rsid w:val="00B31DF1"/>
    <w:rsid w:val="00B33266"/>
    <w:rsid w:val="00B40F7B"/>
    <w:rsid w:val="00B47F11"/>
    <w:rsid w:val="00B519C8"/>
    <w:rsid w:val="00B5239C"/>
    <w:rsid w:val="00B715EB"/>
    <w:rsid w:val="00B72184"/>
    <w:rsid w:val="00B74582"/>
    <w:rsid w:val="00B767CC"/>
    <w:rsid w:val="00B90B10"/>
    <w:rsid w:val="00B9247D"/>
    <w:rsid w:val="00BA1A56"/>
    <w:rsid w:val="00BB69E0"/>
    <w:rsid w:val="00BC014F"/>
    <w:rsid w:val="00BF5D80"/>
    <w:rsid w:val="00C03294"/>
    <w:rsid w:val="00C03C92"/>
    <w:rsid w:val="00C061FC"/>
    <w:rsid w:val="00C538F5"/>
    <w:rsid w:val="00C6511E"/>
    <w:rsid w:val="00C67CF4"/>
    <w:rsid w:val="00C71958"/>
    <w:rsid w:val="00C71E3D"/>
    <w:rsid w:val="00C73C36"/>
    <w:rsid w:val="00C8161B"/>
    <w:rsid w:val="00C826C9"/>
    <w:rsid w:val="00C95D24"/>
    <w:rsid w:val="00CA130C"/>
    <w:rsid w:val="00CA62C0"/>
    <w:rsid w:val="00CC3E36"/>
    <w:rsid w:val="00CD2014"/>
    <w:rsid w:val="00CD3256"/>
    <w:rsid w:val="00CD3B21"/>
    <w:rsid w:val="00CD70F7"/>
    <w:rsid w:val="00CE1521"/>
    <w:rsid w:val="00CF54B3"/>
    <w:rsid w:val="00D07AB9"/>
    <w:rsid w:val="00D40D5A"/>
    <w:rsid w:val="00D45183"/>
    <w:rsid w:val="00D72D8C"/>
    <w:rsid w:val="00D760F5"/>
    <w:rsid w:val="00D81BAB"/>
    <w:rsid w:val="00D92139"/>
    <w:rsid w:val="00D97D44"/>
    <w:rsid w:val="00DE52C0"/>
    <w:rsid w:val="00E10749"/>
    <w:rsid w:val="00E113CF"/>
    <w:rsid w:val="00E1470F"/>
    <w:rsid w:val="00E202D5"/>
    <w:rsid w:val="00E25221"/>
    <w:rsid w:val="00E306EA"/>
    <w:rsid w:val="00E36FB6"/>
    <w:rsid w:val="00E451D2"/>
    <w:rsid w:val="00E536C5"/>
    <w:rsid w:val="00E54C66"/>
    <w:rsid w:val="00E623C2"/>
    <w:rsid w:val="00E65323"/>
    <w:rsid w:val="00E80330"/>
    <w:rsid w:val="00E82ED0"/>
    <w:rsid w:val="00E91AF7"/>
    <w:rsid w:val="00E91CBC"/>
    <w:rsid w:val="00EB0A09"/>
    <w:rsid w:val="00EB25F3"/>
    <w:rsid w:val="00EB2C7D"/>
    <w:rsid w:val="00EB6981"/>
    <w:rsid w:val="00ED2E27"/>
    <w:rsid w:val="00EE06AE"/>
    <w:rsid w:val="00EE087D"/>
    <w:rsid w:val="00EE6324"/>
    <w:rsid w:val="00EF37FA"/>
    <w:rsid w:val="00F12E0A"/>
    <w:rsid w:val="00F23874"/>
    <w:rsid w:val="00F279E0"/>
    <w:rsid w:val="00F374B2"/>
    <w:rsid w:val="00F3762C"/>
    <w:rsid w:val="00F515F4"/>
    <w:rsid w:val="00F60417"/>
    <w:rsid w:val="00F61FA0"/>
    <w:rsid w:val="00F666C8"/>
    <w:rsid w:val="00F674E4"/>
    <w:rsid w:val="00F71B0B"/>
    <w:rsid w:val="00F7371B"/>
    <w:rsid w:val="00F741CE"/>
    <w:rsid w:val="00F86E8A"/>
    <w:rsid w:val="00F956C3"/>
    <w:rsid w:val="00FA2044"/>
    <w:rsid w:val="00FB0085"/>
    <w:rsid w:val="00FB37E8"/>
    <w:rsid w:val="00FE0D4F"/>
    <w:rsid w:val="00FE26CA"/>
    <w:rsid w:val="00FE5FDB"/>
    <w:rsid w:val="00FE7001"/>
    <w:rsid w:val="00FE7D17"/>
    <w:rsid w:val="00FF03F0"/>
    <w:rsid w:val="00FF2B05"/>
    <w:rsid w:val="00FF49B0"/>
    <w:rsid w:val="00FF6017"/>
    <w:rsid w:val="010B80BE"/>
    <w:rsid w:val="014E76B6"/>
    <w:rsid w:val="018F369C"/>
    <w:rsid w:val="026015B6"/>
    <w:rsid w:val="02738F38"/>
    <w:rsid w:val="02C7FB35"/>
    <w:rsid w:val="039454D7"/>
    <w:rsid w:val="042A05E2"/>
    <w:rsid w:val="04634154"/>
    <w:rsid w:val="04861778"/>
    <w:rsid w:val="048FBD10"/>
    <w:rsid w:val="0521B63A"/>
    <w:rsid w:val="05D020AC"/>
    <w:rsid w:val="060262F4"/>
    <w:rsid w:val="0621E7D9"/>
    <w:rsid w:val="06850AD6"/>
    <w:rsid w:val="0699D097"/>
    <w:rsid w:val="06D4E48E"/>
    <w:rsid w:val="077C9197"/>
    <w:rsid w:val="077F480F"/>
    <w:rsid w:val="07AE6A25"/>
    <w:rsid w:val="07B83BC2"/>
    <w:rsid w:val="07D51F74"/>
    <w:rsid w:val="08175A22"/>
    <w:rsid w:val="0892943B"/>
    <w:rsid w:val="08E02BAA"/>
    <w:rsid w:val="091FE5AF"/>
    <w:rsid w:val="093C7B4D"/>
    <w:rsid w:val="0959889B"/>
    <w:rsid w:val="09EACC12"/>
    <w:rsid w:val="0A2D746A"/>
    <w:rsid w:val="0A574385"/>
    <w:rsid w:val="0B7C0F06"/>
    <w:rsid w:val="0C578671"/>
    <w:rsid w:val="0C741C0F"/>
    <w:rsid w:val="0CDF9909"/>
    <w:rsid w:val="0CF6E8F7"/>
    <w:rsid w:val="0CF73E7B"/>
    <w:rsid w:val="0D465378"/>
    <w:rsid w:val="0D56C058"/>
    <w:rsid w:val="0DA8BBF9"/>
    <w:rsid w:val="0E6FC347"/>
    <w:rsid w:val="0E7114FE"/>
    <w:rsid w:val="0E8E892C"/>
    <w:rsid w:val="0E928E29"/>
    <w:rsid w:val="0EC00EDE"/>
    <w:rsid w:val="0EF475BC"/>
    <w:rsid w:val="0EFFA6CE"/>
    <w:rsid w:val="0F5D4B5D"/>
    <w:rsid w:val="0F6F1283"/>
    <w:rsid w:val="0FA3BF11"/>
    <w:rsid w:val="0FA74636"/>
    <w:rsid w:val="0FB121D3"/>
    <w:rsid w:val="102A598D"/>
    <w:rsid w:val="1034E7E8"/>
    <w:rsid w:val="106E218C"/>
    <w:rsid w:val="1081F89F"/>
    <w:rsid w:val="10D3CA8E"/>
    <w:rsid w:val="10D46101"/>
    <w:rsid w:val="12293D7B"/>
    <w:rsid w:val="12514757"/>
    <w:rsid w:val="125CA0F9"/>
    <w:rsid w:val="131B3C0C"/>
    <w:rsid w:val="133DD8F1"/>
    <w:rsid w:val="1345C677"/>
    <w:rsid w:val="1351BAA9"/>
    <w:rsid w:val="13D37F00"/>
    <w:rsid w:val="13D72086"/>
    <w:rsid w:val="142D8969"/>
    <w:rsid w:val="1433BADB"/>
    <w:rsid w:val="14842B55"/>
    <w:rsid w:val="14F80A2A"/>
    <w:rsid w:val="15155238"/>
    <w:rsid w:val="1560B7BE"/>
    <w:rsid w:val="15778C3F"/>
    <w:rsid w:val="158612B1"/>
    <w:rsid w:val="15D64DC1"/>
    <w:rsid w:val="15DBFA0D"/>
    <w:rsid w:val="1642CDE3"/>
    <w:rsid w:val="16738C59"/>
    <w:rsid w:val="16B54E33"/>
    <w:rsid w:val="173E0DCE"/>
    <w:rsid w:val="179F36FB"/>
    <w:rsid w:val="17BF9914"/>
    <w:rsid w:val="18629BEC"/>
    <w:rsid w:val="188CE663"/>
    <w:rsid w:val="18AE769A"/>
    <w:rsid w:val="18C7CF7E"/>
    <w:rsid w:val="18C83B58"/>
    <w:rsid w:val="18E63EB1"/>
    <w:rsid w:val="19139ACF"/>
    <w:rsid w:val="192716E0"/>
    <w:rsid w:val="19367378"/>
    <w:rsid w:val="19AD1A75"/>
    <w:rsid w:val="19D13BD3"/>
    <w:rsid w:val="1A34B36D"/>
    <w:rsid w:val="1AC2E7B8"/>
    <w:rsid w:val="1B86D2B1"/>
    <w:rsid w:val="1BB91508"/>
    <w:rsid w:val="1C458F45"/>
    <w:rsid w:val="1CECA8BD"/>
    <w:rsid w:val="1D774248"/>
    <w:rsid w:val="1D95F87C"/>
    <w:rsid w:val="1DAC875F"/>
    <w:rsid w:val="1DB3360A"/>
    <w:rsid w:val="1DB6EA73"/>
    <w:rsid w:val="1E091E03"/>
    <w:rsid w:val="1E88791E"/>
    <w:rsid w:val="1E8F2474"/>
    <w:rsid w:val="1EA4ACF6"/>
    <w:rsid w:val="1EB0891D"/>
    <w:rsid w:val="1F0F3153"/>
    <w:rsid w:val="1F671FA7"/>
    <w:rsid w:val="1FA11EA7"/>
    <w:rsid w:val="1FB84A8D"/>
    <w:rsid w:val="1FCEFF89"/>
    <w:rsid w:val="2007AD4B"/>
    <w:rsid w:val="2048F3D9"/>
    <w:rsid w:val="2058434A"/>
    <w:rsid w:val="21190068"/>
    <w:rsid w:val="21442BCA"/>
    <w:rsid w:val="21D06BC6"/>
    <w:rsid w:val="229060CC"/>
    <w:rsid w:val="22C2AFCE"/>
    <w:rsid w:val="22F18B7A"/>
    <w:rsid w:val="23249BFD"/>
    <w:rsid w:val="234536E2"/>
    <w:rsid w:val="23593536"/>
    <w:rsid w:val="235BEA41"/>
    <w:rsid w:val="2375889C"/>
    <w:rsid w:val="242B3375"/>
    <w:rsid w:val="24D02FBF"/>
    <w:rsid w:val="24E54DF8"/>
    <w:rsid w:val="24FB3BFC"/>
    <w:rsid w:val="24FF5A77"/>
    <w:rsid w:val="25080C88"/>
    <w:rsid w:val="2530E80C"/>
    <w:rsid w:val="25EC718B"/>
    <w:rsid w:val="26462822"/>
    <w:rsid w:val="268AE2C0"/>
    <w:rsid w:val="26938B03"/>
    <w:rsid w:val="27BB0956"/>
    <w:rsid w:val="285B92A5"/>
    <w:rsid w:val="286A0763"/>
    <w:rsid w:val="28E875B5"/>
    <w:rsid w:val="29235AC5"/>
    <w:rsid w:val="294B10EA"/>
    <w:rsid w:val="299B4996"/>
    <w:rsid w:val="29EF80F0"/>
    <w:rsid w:val="2BA2A50C"/>
    <w:rsid w:val="2BC7CF69"/>
    <w:rsid w:val="2C14ECBB"/>
    <w:rsid w:val="2C27226C"/>
    <w:rsid w:val="2C58EBA8"/>
    <w:rsid w:val="2C5DCA94"/>
    <w:rsid w:val="2C927617"/>
    <w:rsid w:val="2CB569A6"/>
    <w:rsid w:val="2CE4F48D"/>
    <w:rsid w:val="2CFA57FB"/>
    <w:rsid w:val="2D0DC588"/>
    <w:rsid w:val="2D58436A"/>
    <w:rsid w:val="2DC43EC0"/>
    <w:rsid w:val="2DF3E0DF"/>
    <w:rsid w:val="2E2FBCE4"/>
    <w:rsid w:val="2F1EBC20"/>
    <w:rsid w:val="2F477812"/>
    <w:rsid w:val="2F7501EE"/>
    <w:rsid w:val="2FA7AEC1"/>
    <w:rsid w:val="2FB7FAB5"/>
    <w:rsid w:val="300E767E"/>
    <w:rsid w:val="303A6D49"/>
    <w:rsid w:val="3065F435"/>
    <w:rsid w:val="306DEE67"/>
    <w:rsid w:val="307CF6E6"/>
    <w:rsid w:val="30828828"/>
    <w:rsid w:val="30B3A391"/>
    <w:rsid w:val="3116F822"/>
    <w:rsid w:val="314F62F8"/>
    <w:rsid w:val="316DE5C0"/>
    <w:rsid w:val="31BA74C3"/>
    <w:rsid w:val="31F48879"/>
    <w:rsid w:val="32047946"/>
    <w:rsid w:val="325739BA"/>
    <w:rsid w:val="327B831F"/>
    <w:rsid w:val="3297AFE3"/>
    <w:rsid w:val="3305AD2C"/>
    <w:rsid w:val="3344F90B"/>
    <w:rsid w:val="33A9E016"/>
    <w:rsid w:val="33C9F12E"/>
    <w:rsid w:val="3468DC79"/>
    <w:rsid w:val="34A1CE4A"/>
    <w:rsid w:val="34BAAEE3"/>
    <w:rsid w:val="350CF57B"/>
    <w:rsid w:val="350FD81A"/>
    <w:rsid w:val="35586406"/>
    <w:rsid w:val="355B0F13"/>
    <w:rsid w:val="35E2B3DC"/>
    <w:rsid w:val="361E7357"/>
    <w:rsid w:val="363ED570"/>
    <w:rsid w:val="36676505"/>
    <w:rsid w:val="36AEE748"/>
    <w:rsid w:val="36E7006E"/>
    <w:rsid w:val="36EAE24A"/>
    <w:rsid w:val="36F6DF74"/>
    <w:rsid w:val="37C36E98"/>
    <w:rsid w:val="37DD2744"/>
    <w:rsid w:val="382A8D39"/>
    <w:rsid w:val="389D3C62"/>
    <w:rsid w:val="38A908C8"/>
    <w:rsid w:val="38AFD454"/>
    <w:rsid w:val="391181E9"/>
    <w:rsid w:val="391E3326"/>
    <w:rsid w:val="393A73CA"/>
    <w:rsid w:val="395FCEBD"/>
    <w:rsid w:val="3A094222"/>
    <w:rsid w:val="3A18947F"/>
    <w:rsid w:val="3A7F3721"/>
    <w:rsid w:val="3AD55CCA"/>
    <w:rsid w:val="3AE51BF1"/>
    <w:rsid w:val="3B5F4298"/>
    <w:rsid w:val="3BA7BF92"/>
    <w:rsid w:val="3BB0DF7F"/>
    <w:rsid w:val="3BF15168"/>
    <w:rsid w:val="3C26FA61"/>
    <w:rsid w:val="3CAC30E8"/>
    <w:rsid w:val="3D219D17"/>
    <w:rsid w:val="3D3F3D2F"/>
    <w:rsid w:val="3D5C096E"/>
    <w:rsid w:val="3DDA628A"/>
    <w:rsid w:val="3DE34406"/>
    <w:rsid w:val="3E8CD27C"/>
    <w:rsid w:val="3E9B2A61"/>
    <w:rsid w:val="3ED908D7"/>
    <w:rsid w:val="3EDC59C4"/>
    <w:rsid w:val="3F02A2C8"/>
    <w:rsid w:val="3F0381B2"/>
    <w:rsid w:val="3F4232FF"/>
    <w:rsid w:val="3FC5A083"/>
    <w:rsid w:val="3FD3AF5B"/>
    <w:rsid w:val="4037BF69"/>
    <w:rsid w:val="40591FAE"/>
    <w:rsid w:val="40633B3F"/>
    <w:rsid w:val="4094E0DF"/>
    <w:rsid w:val="4145EB39"/>
    <w:rsid w:val="414B11A1"/>
    <w:rsid w:val="414E9648"/>
    <w:rsid w:val="41AF2FD2"/>
    <w:rsid w:val="41DCD084"/>
    <w:rsid w:val="4272C9F9"/>
    <w:rsid w:val="429930A5"/>
    <w:rsid w:val="42E69002"/>
    <w:rsid w:val="42EB1C0B"/>
    <w:rsid w:val="4304E1AB"/>
    <w:rsid w:val="4342BC7A"/>
    <w:rsid w:val="43E8027E"/>
    <w:rsid w:val="43F7DC77"/>
    <w:rsid w:val="4451B79A"/>
    <w:rsid w:val="44939096"/>
    <w:rsid w:val="449BF9D5"/>
    <w:rsid w:val="44C63CAC"/>
    <w:rsid w:val="44E371E2"/>
    <w:rsid w:val="451AC617"/>
    <w:rsid w:val="4566E144"/>
    <w:rsid w:val="463A45B2"/>
    <w:rsid w:val="46B9B5CA"/>
    <w:rsid w:val="46D93762"/>
    <w:rsid w:val="4714F0C4"/>
    <w:rsid w:val="472B3B7A"/>
    <w:rsid w:val="4759925D"/>
    <w:rsid w:val="4767E114"/>
    <w:rsid w:val="47A555FF"/>
    <w:rsid w:val="48B0C125"/>
    <w:rsid w:val="48CF76E4"/>
    <w:rsid w:val="49205C6F"/>
    <w:rsid w:val="4931F3F6"/>
    <w:rsid w:val="496E4C6A"/>
    <w:rsid w:val="49B2D3C7"/>
    <w:rsid w:val="4A0C4485"/>
    <w:rsid w:val="4A7CBEF8"/>
    <w:rsid w:val="4ADD06F0"/>
    <w:rsid w:val="4B561218"/>
    <w:rsid w:val="4B89910A"/>
    <w:rsid w:val="4BF7B0C7"/>
    <w:rsid w:val="4CAEF940"/>
    <w:rsid w:val="4CC214DB"/>
    <w:rsid w:val="4CCDEDB1"/>
    <w:rsid w:val="4CF1E279"/>
    <w:rsid w:val="4D0D9FBC"/>
    <w:rsid w:val="4D363758"/>
    <w:rsid w:val="4D9ED554"/>
    <w:rsid w:val="4E14F9FE"/>
    <w:rsid w:val="4E89CDE9"/>
    <w:rsid w:val="4ED2B98D"/>
    <w:rsid w:val="4EE9D69C"/>
    <w:rsid w:val="4F42460C"/>
    <w:rsid w:val="4F5B98BE"/>
    <w:rsid w:val="4F8AD67D"/>
    <w:rsid w:val="4F8C56B5"/>
    <w:rsid w:val="500786B1"/>
    <w:rsid w:val="500F06D7"/>
    <w:rsid w:val="502817F1"/>
    <w:rsid w:val="50A2AAAD"/>
    <w:rsid w:val="50EA6423"/>
    <w:rsid w:val="513213A3"/>
    <w:rsid w:val="516705F1"/>
    <w:rsid w:val="519EA7BE"/>
    <w:rsid w:val="51B7EB83"/>
    <w:rsid w:val="51C16EAB"/>
    <w:rsid w:val="51D403E9"/>
    <w:rsid w:val="52396A92"/>
    <w:rsid w:val="52492D8A"/>
    <w:rsid w:val="52A5E327"/>
    <w:rsid w:val="52E2584F"/>
    <w:rsid w:val="53B5D977"/>
    <w:rsid w:val="53BB750D"/>
    <w:rsid w:val="54780744"/>
    <w:rsid w:val="547E28B0"/>
    <w:rsid w:val="5484F6B1"/>
    <w:rsid w:val="54AC1E72"/>
    <w:rsid w:val="54C30DFC"/>
    <w:rsid w:val="55115D81"/>
    <w:rsid w:val="556437C4"/>
    <w:rsid w:val="55C5372F"/>
    <w:rsid w:val="55DFCD89"/>
    <w:rsid w:val="5613D7A5"/>
    <w:rsid w:val="562140FC"/>
    <w:rsid w:val="56C05DF8"/>
    <w:rsid w:val="56C8262F"/>
    <w:rsid w:val="56F43196"/>
    <w:rsid w:val="57280E86"/>
    <w:rsid w:val="5731CB94"/>
    <w:rsid w:val="57D22EEF"/>
    <w:rsid w:val="57DB58A9"/>
    <w:rsid w:val="582D02F1"/>
    <w:rsid w:val="58339983"/>
    <w:rsid w:val="5834334F"/>
    <w:rsid w:val="58478762"/>
    <w:rsid w:val="5876F1D5"/>
    <w:rsid w:val="587B54BD"/>
    <w:rsid w:val="5906EBFD"/>
    <w:rsid w:val="5915FA31"/>
    <w:rsid w:val="594B7867"/>
    <w:rsid w:val="59571821"/>
    <w:rsid w:val="5A66B172"/>
    <w:rsid w:val="5AE4C405"/>
    <w:rsid w:val="5B294CA9"/>
    <w:rsid w:val="5B907D69"/>
    <w:rsid w:val="5C2A49AB"/>
    <w:rsid w:val="5C350433"/>
    <w:rsid w:val="5C46D078"/>
    <w:rsid w:val="5C910221"/>
    <w:rsid w:val="5D4D61D9"/>
    <w:rsid w:val="5D5290B7"/>
    <w:rsid w:val="5D82BE0E"/>
    <w:rsid w:val="5D9A6563"/>
    <w:rsid w:val="5DA398CE"/>
    <w:rsid w:val="5DBDBCEB"/>
    <w:rsid w:val="5DDA5D20"/>
    <w:rsid w:val="5DDDA841"/>
    <w:rsid w:val="5E7FA324"/>
    <w:rsid w:val="5EE9323A"/>
    <w:rsid w:val="5F270D90"/>
    <w:rsid w:val="5F63328E"/>
    <w:rsid w:val="5F96BFEF"/>
    <w:rsid w:val="5FBAB9EB"/>
    <w:rsid w:val="603F6CB4"/>
    <w:rsid w:val="606EE197"/>
    <w:rsid w:val="608878C8"/>
    <w:rsid w:val="611A419B"/>
    <w:rsid w:val="61A2C293"/>
    <w:rsid w:val="6220D2FC"/>
    <w:rsid w:val="62B611FC"/>
    <w:rsid w:val="633B91D2"/>
    <w:rsid w:val="633DDBC5"/>
    <w:rsid w:val="6348F559"/>
    <w:rsid w:val="634B0658"/>
    <w:rsid w:val="6355FE06"/>
    <w:rsid w:val="636B7D5C"/>
    <w:rsid w:val="63BCA35D"/>
    <w:rsid w:val="64168B2A"/>
    <w:rsid w:val="6457ED46"/>
    <w:rsid w:val="6477C1F1"/>
    <w:rsid w:val="64961894"/>
    <w:rsid w:val="64E1871F"/>
    <w:rsid w:val="64EEBEB9"/>
    <w:rsid w:val="65F73410"/>
    <w:rsid w:val="667C61B8"/>
    <w:rsid w:val="6694D985"/>
    <w:rsid w:val="672C5AD6"/>
    <w:rsid w:val="674A6519"/>
    <w:rsid w:val="6789831F"/>
    <w:rsid w:val="67A2AB7C"/>
    <w:rsid w:val="67CA26EB"/>
    <w:rsid w:val="67CDB956"/>
    <w:rsid w:val="68901480"/>
    <w:rsid w:val="68E26A47"/>
    <w:rsid w:val="68EB1EC2"/>
    <w:rsid w:val="691D826E"/>
    <w:rsid w:val="697ED435"/>
    <w:rsid w:val="6992653B"/>
    <w:rsid w:val="6A2BE4E1"/>
    <w:rsid w:val="6A9B46C9"/>
    <w:rsid w:val="6A9B69AC"/>
    <w:rsid w:val="6B209BCA"/>
    <w:rsid w:val="6B6E1E7F"/>
    <w:rsid w:val="6BB821DB"/>
    <w:rsid w:val="6C763CF8"/>
    <w:rsid w:val="6C86DD95"/>
    <w:rsid w:val="6CAB6B96"/>
    <w:rsid w:val="6D5C6001"/>
    <w:rsid w:val="6D6385A3"/>
    <w:rsid w:val="6D6B00CB"/>
    <w:rsid w:val="6E331F47"/>
    <w:rsid w:val="6E7455BB"/>
    <w:rsid w:val="6E7CC877"/>
    <w:rsid w:val="6ECB1B80"/>
    <w:rsid w:val="6EE0279D"/>
    <w:rsid w:val="6F1AC3CC"/>
    <w:rsid w:val="6F51ABCB"/>
    <w:rsid w:val="6F9F6170"/>
    <w:rsid w:val="6FB22505"/>
    <w:rsid w:val="6FC4F4B5"/>
    <w:rsid w:val="6FF40CED"/>
    <w:rsid w:val="704EB9B4"/>
    <w:rsid w:val="70583BDD"/>
    <w:rsid w:val="705DE8DC"/>
    <w:rsid w:val="709FAED3"/>
    <w:rsid w:val="70AAA342"/>
    <w:rsid w:val="716B6F4C"/>
    <w:rsid w:val="718FDD4E"/>
    <w:rsid w:val="719D7720"/>
    <w:rsid w:val="71C72E21"/>
    <w:rsid w:val="7236F6C6"/>
    <w:rsid w:val="72B2B736"/>
    <w:rsid w:val="72D079F3"/>
    <w:rsid w:val="7327985D"/>
    <w:rsid w:val="732EDF6C"/>
    <w:rsid w:val="73777DF5"/>
    <w:rsid w:val="73D2C727"/>
    <w:rsid w:val="73D69DED"/>
    <w:rsid w:val="73DFE019"/>
    <w:rsid w:val="73F41978"/>
    <w:rsid w:val="741F70A2"/>
    <w:rsid w:val="7479A329"/>
    <w:rsid w:val="74C77E10"/>
    <w:rsid w:val="74C9FED7"/>
    <w:rsid w:val="753EB396"/>
    <w:rsid w:val="757EE96E"/>
    <w:rsid w:val="758FE9D9"/>
    <w:rsid w:val="765647A2"/>
    <w:rsid w:val="770A67E9"/>
    <w:rsid w:val="774A1D6D"/>
    <w:rsid w:val="78375846"/>
    <w:rsid w:val="7839F066"/>
    <w:rsid w:val="784982D3"/>
    <w:rsid w:val="786EAF7F"/>
    <w:rsid w:val="787A417F"/>
    <w:rsid w:val="7892ABB9"/>
    <w:rsid w:val="78DF65B4"/>
    <w:rsid w:val="791C0236"/>
    <w:rsid w:val="793F7FDF"/>
    <w:rsid w:val="7969E28A"/>
    <w:rsid w:val="797B4460"/>
    <w:rsid w:val="79DF127D"/>
    <w:rsid w:val="7A8EB226"/>
    <w:rsid w:val="7AB2EE3C"/>
    <w:rsid w:val="7B3ECABE"/>
    <w:rsid w:val="7B3FE337"/>
    <w:rsid w:val="7B564507"/>
    <w:rsid w:val="7BBE70C7"/>
    <w:rsid w:val="7BCB0A9E"/>
    <w:rsid w:val="7C170676"/>
    <w:rsid w:val="7C5978CC"/>
    <w:rsid w:val="7D84A26E"/>
    <w:rsid w:val="7D95C05B"/>
    <w:rsid w:val="7DC8CD47"/>
    <w:rsid w:val="7E5BDCA6"/>
    <w:rsid w:val="7E7BFA28"/>
    <w:rsid w:val="7EADCF30"/>
    <w:rsid w:val="7F1579CE"/>
    <w:rsid w:val="7F25093C"/>
    <w:rsid w:val="7FDB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91D2"/>
  <w15:chartTrackingRefBased/>
  <w15:docId w15:val="{3B6885B2-3160-4892-BEE4-DA50991E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A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0C578671"/>
  </w:style>
  <w:style w:type="character" w:customStyle="1" w:styleId="eop">
    <w:name w:val="eop"/>
    <w:basedOn w:val="DefaultParagraphFont"/>
    <w:uiPriority w:val="1"/>
    <w:rsid w:val="0C578671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77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2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2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f5d05-a7cd-4d40-ae65-36f28b894f64">
      <Terms xmlns="http://schemas.microsoft.com/office/infopath/2007/PartnerControls"/>
    </lcf76f155ced4ddcb4097134ff3c332f>
    <TaxCatchAll xmlns="ac29ca44-c653-498a-ad98-8424e6073cd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5117A1908774081764E2A13B8399B" ma:contentTypeVersion="18" ma:contentTypeDescription="Create a new document." ma:contentTypeScope="" ma:versionID="ef3b73d3a2b31a80377f213038b57c3a">
  <xsd:schema xmlns:xsd="http://www.w3.org/2001/XMLSchema" xmlns:xs="http://www.w3.org/2001/XMLSchema" xmlns:p="http://schemas.microsoft.com/office/2006/metadata/properties" xmlns:ns2="4a9f5d05-a7cd-4d40-ae65-36f28b894f64" xmlns:ns3="ac29ca44-c653-498a-ad98-8424e6073cda" targetNamespace="http://schemas.microsoft.com/office/2006/metadata/properties" ma:root="true" ma:fieldsID="f828c62495e005ae6fcc8042980a246e" ns2:_="" ns3:_="">
    <xsd:import namespace="4a9f5d05-a7cd-4d40-ae65-36f28b894f64"/>
    <xsd:import namespace="ac29ca44-c653-498a-ad98-8424e6073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f5d05-a7cd-4d40-ae65-36f28b894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9ca44-c653-498a-ad98-8424e6073c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54c1f5-2905-4817-959e-7a7a363bc613}" ma:internalName="TaxCatchAll" ma:showField="CatchAllData" ma:web="ac29ca44-c653-498a-ad98-8424e6073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B427D-3FED-4C73-A53A-3E90A3F586B2}">
  <ds:schemaRefs>
    <ds:schemaRef ds:uri="http://schemas.microsoft.com/office/2006/metadata/properties"/>
    <ds:schemaRef ds:uri="http://schemas.microsoft.com/office/infopath/2007/PartnerControls"/>
    <ds:schemaRef ds:uri="4a9f5d05-a7cd-4d40-ae65-36f28b894f64"/>
    <ds:schemaRef ds:uri="ac29ca44-c653-498a-ad98-8424e6073cda"/>
  </ds:schemaRefs>
</ds:datastoreItem>
</file>

<file path=customXml/itemProps2.xml><?xml version="1.0" encoding="utf-8"?>
<ds:datastoreItem xmlns:ds="http://schemas.openxmlformats.org/officeDocument/2006/customXml" ds:itemID="{2442E251-0B94-46B8-9010-0B7C4A660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17D32-0209-4B98-81FE-0860E867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f5d05-a7cd-4d40-ae65-36f28b894f64"/>
    <ds:schemaRef ds:uri="ac29ca44-c653-498a-ad98-8424e6073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Brunese, Priyanka Shah</dc:creator>
  <cp:keywords/>
  <dc:description/>
  <cp:lastModifiedBy>Sarah Elizabeth Vaughn</cp:lastModifiedBy>
  <cp:revision>2</cp:revision>
  <dcterms:created xsi:type="dcterms:W3CDTF">2026-07-01T12:26:00Z</dcterms:created>
  <dcterms:modified xsi:type="dcterms:W3CDTF">2026-07-01T12:26:00Z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0x010100F0E5117A1908774081764E2A13B8399B</vt:lpwstr>
  </property>
  <property fmtid="{D5CDD505-2E9C-101B-9397-08002B2CF9AE}" pid="3" name="MediaServiceImageTags">
    <vt:lpwstr/>
  </property>
  <property fmtid="{D5CDD505-2E9C-101B-9397-08002B2CF9AE}" pid="4" name="MSIP_Label_f7606f69-b0ae-4874-be30-7d43a3c7be10_Enabled">
    <vt:lpwstr>true</vt:lpwstr>
  </property>
  <property fmtid="{D5CDD505-2E9C-101B-9397-08002B2CF9AE}" pid="5" name="MSIP_Label_f7606f69-b0ae-4874-be30-7d43a3c7be10_SetDate">
    <vt:lpwstr>2025-04-02T13:13:05Z</vt:lpwstr>
  </property>
  <property fmtid="{D5CDD505-2E9C-101B-9397-08002B2CF9AE}" pid="6" name="MSIP_Label_f7606f69-b0ae-4874-be30-7d43a3c7be10_Method">
    <vt:lpwstr>Standard</vt:lpwstr>
  </property>
  <property fmtid="{D5CDD505-2E9C-101B-9397-08002B2CF9AE}" pid="7" name="MSIP_Label_f7606f69-b0ae-4874-be30-7d43a3c7be10_Name">
    <vt:lpwstr>defa4170-0d19-0005-0001-bc88714345d2</vt:lpwstr>
  </property>
  <property fmtid="{D5CDD505-2E9C-101B-9397-08002B2CF9AE}" pid="8" name="MSIP_Label_f7606f69-b0ae-4874-be30-7d43a3c7be10_SiteId">
    <vt:lpwstr>4130bd39-7c53-419c-b1e5-8758d6d63f21</vt:lpwstr>
  </property>
  <property fmtid="{D5CDD505-2E9C-101B-9397-08002B2CF9AE}" pid="9" name="MSIP_Label_f7606f69-b0ae-4874-be30-7d43a3c7be10_ActionId">
    <vt:lpwstr>99e73e96-1662-4f9a-a7c8-7341e3fe5b94</vt:lpwstr>
  </property>
  <property fmtid="{D5CDD505-2E9C-101B-9397-08002B2CF9AE}" pid="10" name="MSIP_Label_f7606f69-b0ae-4874-be30-7d43a3c7be10_ContentBits">
    <vt:lpwstr>0</vt:lpwstr>
  </property>
  <property fmtid="{D5CDD505-2E9C-101B-9397-08002B2CF9AE}" pid="11" name="MSIP_Label_f7606f69-b0ae-4874-be30-7d43a3c7be10_Tag">
    <vt:lpwstr>10, 3, 0, 1</vt:lpwstr>
  </property>
</Properties>
</file>